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CD" w:rsidRPr="007B2EB8" w:rsidRDefault="0009313E" w:rsidP="0009313E">
      <w:pPr>
        <w:pStyle w:val="1"/>
        <w:spacing w:before="1"/>
        <w:ind w:right="647"/>
        <w:rPr>
          <w:b w:val="0"/>
          <w:sz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51098"/>
            <wp:effectExtent l="19050" t="0" r="3175" b="0"/>
            <wp:docPr id="1" name="Рисунок 1" descr="C:\Users\2\AppData\Local\Temp\сканирование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649" w:rsidRPr="008C48F4">
        <w:rPr>
          <w:rStyle w:val="c9"/>
          <w:b w:val="0"/>
          <w:bCs w:val="0"/>
          <w:color w:val="000000"/>
          <w:sz w:val="24"/>
          <w:szCs w:val="24"/>
        </w:rPr>
        <w:br w:type="page"/>
      </w:r>
    </w:p>
    <w:p w:rsidR="00C11CCD" w:rsidRPr="00BE3A98" w:rsidRDefault="00C11CCD" w:rsidP="00C11CCD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BE3A98">
        <w:rPr>
          <w:rStyle w:val="c9"/>
          <w:color w:val="000000"/>
          <w:sz w:val="28"/>
          <w:szCs w:val="28"/>
        </w:rPr>
        <w:lastRenderedPageBreak/>
        <w:t>Пояснительная  записка</w:t>
      </w:r>
    </w:p>
    <w:p w:rsidR="00C11CCD" w:rsidRPr="00BE3A98" w:rsidRDefault="00C11CCD" w:rsidP="00C11CCD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C11CCD" w:rsidRPr="00BE3A98" w:rsidRDefault="00C11CCD" w:rsidP="00C11CCD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3A98">
        <w:rPr>
          <w:rStyle w:val="c4"/>
          <w:color w:val="000000"/>
          <w:sz w:val="28"/>
          <w:szCs w:val="28"/>
        </w:rPr>
        <w:t>        Приложение к рабочей программе по предмету «русский язык» составлено на основании:</w:t>
      </w:r>
    </w:p>
    <w:p w:rsidR="00C11CCD" w:rsidRPr="00BE3A98" w:rsidRDefault="00C11CCD" w:rsidP="00C11CCD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3A98">
        <w:rPr>
          <w:rStyle w:val="c4"/>
          <w:color w:val="000000"/>
          <w:sz w:val="28"/>
          <w:szCs w:val="28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C11CCD" w:rsidRPr="00BE3A98" w:rsidRDefault="00C11CCD" w:rsidP="00C11CC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3A98">
        <w:rPr>
          <w:rStyle w:val="c64"/>
          <w:b/>
          <w:bCs/>
          <w:color w:val="000000"/>
          <w:sz w:val="28"/>
          <w:szCs w:val="28"/>
        </w:rPr>
        <w:t>- </w:t>
      </w:r>
      <w:r w:rsidRPr="00BE3A98">
        <w:rPr>
          <w:rStyle w:val="c4"/>
          <w:color w:val="000000"/>
          <w:sz w:val="28"/>
          <w:szCs w:val="28"/>
        </w:rPr>
        <w:t>Аналитической справки по результатам проведения всероссийской проверочной работы по русскому языку за курс 6 класса.  </w:t>
      </w:r>
    </w:p>
    <w:p w:rsidR="00C11CCD" w:rsidRPr="00BE3A98" w:rsidRDefault="00C11CCD" w:rsidP="00C11CC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3A98">
        <w:rPr>
          <w:rStyle w:val="c4"/>
          <w:color w:val="000000"/>
          <w:sz w:val="28"/>
          <w:szCs w:val="28"/>
        </w:rPr>
        <w:t xml:space="preserve">В соответствии  с Федеральным законом от 29 декабря 2012 г. № 273-ФЗ «Об образовании  в Российской Федерации» (Собрание законодательства Российской Федерации, 2012, № 53, ст. 7598; </w:t>
      </w:r>
      <w:proofErr w:type="gramStart"/>
      <w:r w:rsidRPr="00BE3A98">
        <w:rPr>
          <w:rStyle w:val="c4"/>
          <w:color w:val="000000"/>
          <w:sz w:val="28"/>
          <w:szCs w:val="28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 «Об осуществлении Федеральной службой по надзору в сфере образования</w:t>
      </w:r>
      <w:proofErr w:type="gramEnd"/>
      <w:r w:rsidRPr="00BE3A98">
        <w:rPr>
          <w:rStyle w:val="c4"/>
          <w:color w:val="000000"/>
          <w:sz w:val="28"/>
          <w:szCs w:val="28"/>
        </w:rPr>
        <w:t xml:space="preserve">  </w:t>
      </w:r>
      <w:proofErr w:type="gramStart"/>
      <w:r w:rsidRPr="00BE3A98">
        <w:rPr>
          <w:rStyle w:val="c4"/>
          <w:color w:val="000000"/>
          <w:sz w:val="28"/>
          <w:szCs w:val="28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 а также результатов участия обучающихся в указанных исследованиях  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BE3A98">
        <w:rPr>
          <w:rStyle w:val="c4"/>
          <w:color w:val="000000"/>
          <w:sz w:val="28"/>
          <w:szCs w:val="28"/>
        </w:rPr>
        <w:t xml:space="preserve"> – </w:t>
      </w:r>
      <w:proofErr w:type="gramStart"/>
      <w:r w:rsidRPr="00BE3A98">
        <w:rPr>
          <w:rStyle w:val="c4"/>
          <w:color w:val="000000"/>
          <w:sz w:val="28"/>
          <w:szCs w:val="28"/>
        </w:rPr>
        <w:t>ВПР), проведенных  в сентябре-октябре 2020 г.</w:t>
      </w:r>
      <w:proofErr w:type="gramEnd"/>
    </w:p>
    <w:p w:rsidR="00C11CCD" w:rsidRPr="00BE3A98" w:rsidRDefault="00C11CCD" w:rsidP="00A93AE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3A98">
        <w:rPr>
          <w:rStyle w:val="c4"/>
          <w:color w:val="000000"/>
          <w:sz w:val="28"/>
          <w:szCs w:val="28"/>
        </w:rPr>
        <w:t>        </w:t>
      </w:r>
      <w:r w:rsidR="00A93AEA" w:rsidRPr="00BE3A98">
        <w:rPr>
          <w:rStyle w:val="c4"/>
          <w:color w:val="000000"/>
          <w:sz w:val="28"/>
          <w:szCs w:val="28"/>
        </w:rPr>
        <w:t xml:space="preserve"> </w:t>
      </w:r>
      <w:r w:rsidRPr="00BE3A98">
        <w:rPr>
          <w:rStyle w:val="c4"/>
          <w:color w:val="000000"/>
          <w:sz w:val="28"/>
          <w:szCs w:val="28"/>
        </w:rPr>
        <w:t>По результатам анализа проведенной проверочной работы по русскому языку за курс 6 класса можно сделать следующие выводы: материал, пройденный за год, усвоен на среднем уровне</w:t>
      </w:r>
      <w:r w:rsidR="00A93AEA" w:rsidRPr="00BE3A98">
        <w:rPr>
          <w:rStyle w:val="c4"/>
          <w:color w:val="000000"/>
          <w:sz w:val="28"/>
          <w:szCs w:val="28"/>
        </w:rPr>
        <w:t xml:space="preserve">. </w:t>
      </w:r>
      <w:r w:rsidR="00A93AEA" w:rsidRPr="00BE3A98">
        <w:rPr>
          <w:sz w:val="28"/>
          <w:szCs w:val="28"/>
        </w:rPr>
        <w:t xml:space="preserve"> Лучше всего усвоены знания по  орфоэпии, морфологии и фразеологии. Невысокие баллы при работе с текстом, задание № 9 (умение распознавать и адекватно формулировать основную мысль текста в письменной форме) и в задании № 2 (выполнение различных видов разбора слов и предложений). Это объясняется тем, что в конце года было дистанционное обучение и в начале учебного года недостаточно времени уделялось повторению и подготовке к ВПР.</w:t>
      </w:r>
    </w:p>
    <w:p w:rsidR="00C11CCD" w:rsidRPr="00BE3A98" w:rsidRDefault="00A93AEA" w:rsidP="00C11CCD">
      <w:pPr>
        <w:pStyle w:val="c24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E3A98">
        <w:rPr>
          <w:rStyle w:val="c4"/>
          <w:color w:val="000000"/>
          <w:sz w:val="28"/>
          <w:szCs w:val="28"/>
        </w:rPr>
        <w:t xml:space="preserve">    </w:t>
      </w:r>
      <w:r w:rsidR="00C11CCD" w:rsidRPr="00BE3A98">
        <w:rPr>
          <w:rStyle w:val="c4"/>
          <w:color w:val="000000"/>
          <w:sz w:val="28"/>
          <w:szCs w:val="28"/>
        </w:rPr>
        <w:t xml:space="preserve">В соответствии с выявленными затруднениями </w:t>
      </w:r>
      <w:proofErr w:type="gramStart"/>
      <w:r w:rsidR="00C11CCD" w:rsidRPr="00BE3A98">
        <w:rPr>
          <w:rStyle w:val="c4"/>
          <w:color w:val="000000"/>
          <w:sz w:val="28"/>
          <w:szCs w:val="28"/>
        </w:rPr>
        <w:t>обучающихся</w:t>
      </w:r>
      <w:proofErr w:type="gramEnd"/>
      <w:r w:rsidR="00C11CCD" w:rsidRPr="00BE3A98">
        <w:rPr>
          <w:rStyle w:val="c4"/>
          <w:color w:val="000000"/>
          <w:sz w:val="28"/>
          <w:szCs w:val="28"/>
        </w:rPr>
        <w:t xml:space="preserve"> составлено данное приложение.</w:t>
      </w:r>
    </w:p>
    <w:p w:rsidR="00A93AEA" w:rsidRPr="00BE3A98" w:rsidRDefault="00A93AEA" w:rsidP="00C11CCD">
      <w:pPr>
        <w:pStyle w:val="c24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93AEA" w:rsidRPr="00BE3A98" w:rsidRDefault="00A93AEA" w:rsidP="00C11CCD">
      <w:pPr>
        <w:pStyle w:val="c24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93AEA" w:rsidRPr="00A93AEA" w:rsidRDefault="00A93AEA" w:rsidP="00C11CCD">
      <w:pPr>
        <w:pStyle w:val="c24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A93AEA" w:rsidRPr="00A93AEA" w:rsidRDefault="00A93AEA" w:rsidP="00C11CCD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11CCD" w:rsidRPr="00BE3A98" w:rsidRDefault="00C11CCD" w:rsidP="00A93AEA">
      <w:pPr>
        <w:pStyle w:val="c24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BE3A98">
        <w:rPr>
          <w:rStyle w:val="c4"/>
          <w:color w:val="000000"/>
          <w:sz w:val="28"/>
          <w:szCs w:val="28"/>
        </w:rPr>
        <w:t xml:space="preserve">Срок реализации </w:t>
      </w:r>
      <w:r w:rsidR="00A93AEA" w:rsidRPr="00BE3A98">
        <w:rPr>
          <w:rStyle w:val="c4"/>
          <w:color w:val="000000"/>
          <w:sz w:val="28"/>
          <w:szCs w:val="28"/>
        </w:rPr>
        <w:t xml:space="preserve"> 11.0</w:t>
      </w:r>
      <w:r w:rsidRPr="00BE3A98">
        <w:rPr>
          <w:rStyle w:val="c4"/>
          <w:color w:val="000000"/>
          <w:sz w:val="28"/>
          <w:szCs w:val="28"/>
        </w:rPr>
        <w:t>1</w:t>
      </w:r>
      <w:r w:rsidR="00A93AEA" w:rsidRPr="00BE3A98">
        <w:rPr>
          <w:rStyle w:val="c4"/>
          <w:color w:val="000000"/>
          <w:sz w:val="28"/>
          <w:szCs w:val="28"/>
        </w:rPr>
        <w:t xml:space="preserve">.2021 </w:t>
      </w:r>
      <w:r w:rsidRPr="00BE3A98">
        <w:rPr>
          <w:rStyle w:val="c4"/>
          <w:color w:val="000000"/>
          <w:sz w:val="28"/>
          <w:szCs w:val="28"/>
        </w:rPr>
        <w:t>-</w:t>
      </w:r>
      <w:r w:rsidR="00A93AEA" w:rsidRPr="00BE3A98">
        <w:rPr>
          <w:rStyle w:val="c4"/>
          <w:color w:val="000000"/>
          <w:sz w:val="28"/>
          <w:szCs w:val="28"/>
        </w:rPr>
        <w:t xml:space="preserve"> 19.03</w:t>
      </w:r>
      <w:r w:rsidRPr="00BE3A98">
        <w:rPr>
          <w:rStyle w:val="c4"/>
          <w:color w:val="000000"/>
          <w:sz w:val="28"/>
          <w:szCs w:val="28"/>
        </w:rPr>
        <w:t>.21</w:t>
      </w:r>
    </w:p>
    <w:p w:rsidR="00A93AEA" w:rsidRPr="00A93AEA" w:rsidRDefault="00A93AEA" w:rsidP="00C11CCD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5"/>
        <w:gridCol w:w="5526"/>
        <w:gridCol w:w="1986"/>
      </w:tblGrid>
      <w:tr w:rsidR="00C11CCD" w:rsidRPr="00A93AEA" w:rsidTr="004B2EFE">
        <w:trPr>
          <w:trHeight w:val="14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93AEA" w:rsidRDefault="00C11CCD" w:rsidP="004B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3A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93AEA" w:rsidRDefault="00C11CCD" w:rsidP="004B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(из отчетов ВПР)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93AEA" w:rsidRDefault="00C11CCD" w:rsidP="004B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11CCD" w:rsidRPr="00A93AEA" w:rsidTr="004B2EFE">
        <w:trPr>
          <w:trHeight w:val="14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93AEA" w:rsidRDefault="00C11CCD" w:rsidP="004B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93AEA" w:rsidRDefault="00C11CCD" w:rsidP="004B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93AEA" w:rsidRDefault="00C11CCD" w:rsidP="004B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разборов на уроке русского языка. Фонетический разбор. Морфемный разбор. Словообразовательный разбор.</w:t>
            </w:r>
          </w:p>
        </w:tc>
      </w:tr>
      <w:tr w:rsidR="00C11CCD" w:rsidRPr="00A93AEA" w:rsidTr="004B2EFE">
        <w:trPr>
          <w:trHeight w:val="14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93AEA" w:rsidRDefault="00C11CCD" w:rsidP="004B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материалов к сочинению. Сложный план.</w:t>
            </w:r>
            <w:r w:rsidR="00A93AEA" w:rsidRPr="00A9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 мысль текста.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93AEA" w:rsidRDefault="00C11CCD" w:rsidP="004B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A9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A9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D" w:rsidRPr="00A93AEA" w:rsidRDefault="00C11CCD" w:rsidP="004B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текста. Тип речи. Стиль текста. Комплексный анализ текста.</w:t>
            </w:r>
          </w:p>
        </w:tc>
      </w:tr>
    </w:tbl>
    <w:p w:rsidR="00C11CCD" w:rsidRPr="00A93AEA" w:rsidRDefault="00C11CCD" w:rsidP="00C11CCD">
      <w:pPr>
        <w:rPr>
          <w:sz w:val="24"/>
          <w:szCs w:val="24"/>
        </w:rPr>
      </w:pPr>
    </w:p>
    <w:p w:rsidR="00C11CCD" w:rsidRPr="00A93AEA" w:rsidRDefault="00C11CCD" w:rsidP="00C11CCD">
      <w:pPr>
        <w:rPr>
          <w:sz w:val="24"/>
          <w:szCs w:val="24"/>
        </w:rPr>
      </w:pPr>
    </w:p>
    <w:p w:rsidR="0026729D" w:rsidRPr="00A93AEA" w:rsidRDefault="0026729D">
      <w:pPr>
        <w:rPr>
          <w:sz w:val="24"/>
          <w:szCs w:val="24"/>
        </w:rPr>
      </w:pPr>
    </w:p>
    <w:sectPr w:rsidR="0026729D" w:rsidRPr="00A93AEA" w:rsidSect="00F4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1CCD"/>
    <w:rsid w:val="0009313E"/>
    <w:rsid w:val="001B24EF"/>
    <w:rsid w:val="0026729D"/>
    <w:rsid w:val="003B5FA5"/>
    <w:rsid w:val="006425F4"/>
    <w:rsid w:val="00A75344"/>
    <w:rsid w:val="00A93AEA"/>
    <w:rsid w:val="00BE3A98"/>
    <w:rsid w:val="00BF7649"/>
    <w:rsid w:val="00C1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64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642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42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25F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425F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425F4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425F4"/>
    <w:rPr>
      <w:b/>
      <w:bCs/>
    </w:rPr>
  </w:style>
  <w:style w:type="paragraph" w:customStyle="1" w:styleId="c37">
    <w:name w:val="c37"/>
    <w:basedOn w:val="a"/>
    <w:rsid w:val="00C1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1CCD"/>
  </w:style>
  <w:style w:type="paragraph" w:customStyle="1" w:styleId="c24">
    <w:name w:val="c24"/>
    <w:basedOn w:val="a"/>
    <w:rsid w:val="00C1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1CCD"/>
  </w:style>
  <w:style w:type="paragraph" w:customStyle="1" w:styleId="c8">
    <w:name w:val="c8"/>
    <w:basedOn w:val="a"/>
    <w:rsid w:val="00C1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C11CCD"/>
  </w:style>
  <w:style w:type="table" w:customStyle="1" w:styleId="TableNormal">
    <w:name w:val="Table Normal"/>
    <w:uiPriority w:val="2"/>
    <w:semiHidden/>
    <w:unhideWhenUsed/>
    <w:qFormat/>
    <w:rsid w:val="00C11C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11C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11CCD"/>
    <w:rPr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11C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A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13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2021-01-22T08:01:00Z</dcterms:created>
  <dcterms:modified xsi:type="dcterms:W3CDTF">2021-01-27T05:58:00Z</dcterms:modified>
</cp:coreProperties>
</file>