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7B" w:rsidRDefault="00A73C7B" w:rsidP="00042DD5">
      <w:pPr>
        <w:pStyle w:val="1"/>
      </w:pPr>
      <w:bookmarkStart w:id="0" w:name="_Toc53962405"/>
    </w:p>
    <w:p w:rsidR="00A73C7B" w:rsidRDefault="00A73C7B" w:rsidP="00A73C7B">
      <w:pPr>
        <w:pStyle w:val="1"/>
        <w:jc w:val="right"/>
        <w:rPr>
          <w:b w:val="0"/>
          <w:sz w:val="22"/>
          <w:szCs w:val="22"/>
        </w:rPr>
      </w:pPr>
      <w:bookmarkStart w:id="1" w:name="_GoBack"/>
      <w:r w:rsidRPr="007522AA">
        <w:rPr>
          <w:b w:val="0"/>
          <w:sz w:val="22"/>
          <w:szCs w:val="22"/>
        </w:rPr>
        <w:t xml:space="preserve">приложение 2 к приказу </w:t>
      </w:r>
    </w:p>
    <w:p w:rsidR="00A73C7B" w:rsidRDefault="00A73C7B" w:rsidP="00A73C7B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МОУ  «Школа имени Евгения Родионова» </w:t>
      </w:r>
    </w:p>
    <w:p w:rsidR="00A73C7B" w:rsidRPr="007522AA" w:rsidRDefault="00A73C7B" w:rsidP="00A73C7B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7522AA">
        <w:rPr>
          <w:b w:val="0"/>
          <w:sz w:val="22"/>
          <w:szCs w:val="22"/>
        </w:rPr>
        <w:t xml:space="preserve"> от 20.12.2022 </w:t>
      </w:r>
      <w:r>
        <w:rPr>
          <w:b w:val="0"/>
          <w:sz w:val="22"/>
          <w:szCs w:val="22"/>
        </w:rPr>
        <w:t xml:space="preserve"> </w:t>
      </w:r>
      <w:r w:rsidRPr="007522AA">
        <w:rPr>
          <w:b w:val="0"/>
          <w:sz w:val="22"/>
          <w:szCs w:val="22"/>
        </w:rPr>
        <w:t>№ 85\2</w:t>
      </w:r>
    </w:p>
    <w:p w:rsidR="00A73C7B" w:rsidRDefault="00A73C7B" w:rsidP="00A73C7B">
      <w:pPr>
        <w:pStyle w:val="1"/>
      </w:pPr>
    </w:p>
    <w:bookmarkEnd w:id="1"/>
    <w:p w:rsidR="00A73C7B" w:rsidRDefault="00A73C7B" w:rsidP="00A73C7B">
      <w:pPr>
        <w:pStyle w:val="1"/>
      </w:pPr>
    </w:p>
    <w:p w:rsidR="00A73C7B" w:rsidRDefault="00A73C7B" w:rsidP="00042DD5">
      <w:pPr>
        <w:pStyle w:val="1"/>
      </w:pPr>
    </w:p>
    <w:p w:rsidR="00A73C7B" w:rsidRDefault="00A73C7B" w:rsidP="00042DD5">
      <w:pPr>
        <w:pStyle w:val="1"/>
      </w:pPr>
    </w:p>
    <w:p w:rsidR="00042DD5" w:rsidRDefault="00042DD5" w:rsidP="00A73C7B">
      <w:pPr>
        <w:pStyle w:val="1"/>
        <w:jc w:val="center"/>
      </w:pPr>
      <w:r>
        <w:t xml:space="preserve">«Дорожная карта» реализации целевой модели наставничества в МОУ «Школа имени Евгения Родионова» на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bookmarkEnd w:id="0"/>
      <w:proofErr w:type="spellEnd"/>
    </w:p>
    <w:p w:rsidR="00042DD5" w:rsidRDefault="00042DD5" w:rsidP="00A73C7B">
      <w:pPr>
        <w:pStyle w:val="a5"/>
      </w:pPr>
    </w:p>
    <w:p w:rsidR="00042DD5" w:rsidRDefault="00042DD5" w:rsidP="00042DD5">
      <w:pPr>
        <w:pStyle w:val="1"/>
      </w:pPr>
    </w:p>
    <w:tbl>
      <w:tblPr>
        <w:tblStyle w:val="TableNormal"/>
        <w:tblpPr w:leftFromText="180" w:rightFromText="180" w:horzAnchor="margin" w:tblpY="889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1943"/>
        <w:gridCol w:w="3260"/>
        <w:gridCol w:w="1843"/>
        <w:gridCol w:w="1417"/>
      </w:tblGrid>
      <w:tr w:rsidR="00042DD5" w:rsidTr="00A73C7B">
        <w:trPr>
          <w:trHeight w:val="554"/>
        </w:trPr>
        <w:tc>
          <w:tcPr>
            <w:tcW w:w="446" w:type="dxa"/>
          </w:tcPr>
          <w:p w:rsidR="00042DD5" w:rsidRDefault="00042DD5" w:rsidP="00BB4F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011" w:type="dxa"/>
          </w:tcPr>
          <w:p w:rsidR="00042DD5" w:rsidRDefault="00042DD5" w:rsidP="00BB4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042DD5" w:rsidRDefault="00042DD5" w:rsidP="00BB4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1943" w:type="dxa"/>
          </w:tcPr>
          <w:p w:rsidR="00042DD5" w:rsidRDefault="00042DD5" w:rsidP="00BB4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0" w:type="dxa"/>
          </w:tcPr>
          <w:p w:rsidR="00042DD5" w:rsidRDefault="00042DD5" w:rsidP="00BB4F2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042DD5" w:rsidRDefault="00042DD5" w:rsidP="00BB4F2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417" w:type="dxa"/>
          </w:tcPr>
          <w:p w:rsidR="00042DD5" w:rsidRDefault="00042DD5" w:rsidP="00BB4F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42DD5" w:rsidTr="00A73C7B">
        <w:trPr>
          <w:trHeight w:val="4140"/>
        </w:trPr>
        <w:tc>
          <w:tcPr>
            <w:tcW w:w="446" w:type="dxa"/>
            <w:vMerge w:val="restart"/>
          </w:tcPr>
          <w:p w:rsidR="00042DD5" w:rsidRDefault="00042DD5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042DD5" w:rsidRPr="00042DD5" w:rsidRDefault="00042DD5" w:rsidP="00BB4F2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1943" w:type="dxa"/>
          </w:tcPr>
          <w:p w:rsidR="00042DD5" w:rsidRPr="00042DD5" w:rsidRDefault="00042DD5" w:rsidP="00BB4F2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260" w:type="dxa"/>
          </w:tcPr>
          <w:p w:rsidR="00042DD5" w:rsidRDefault="00E81CD3" w:rsidP="00E81CD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</w:t>
            </w:r>
            <w:r w:rsidRPr="00E81CD3">
              <w:rPr>
                <w:lang w:val="ru-RU"/>
              </w:rPr>
              <w:t>распоряжения Правительства Российской Федерации от 31 декабря 2019 г. № 3273-р</w:t>
            </w:r>
            <w:r w:rsidRPr="00E81CD3">
              <w:rPr>
                <w:spacing w:val="-67"/>
                <w:lang w:val="ru-RU"/>
              </w:rPr>
              <w:t xml:space="preserve"> </w:t>
            </w:r>
            <w:r w:rsidRPr="00E81CD3">
              <w:rPr>
                <w:lang w:val="ru-RU"/>
              </w:rPr>
              <w:t>(ред. от 20 августа 2021 г.) «Об утверждении основных принципов национальной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системы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профессионального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роста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педагогических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работников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Российской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Федерации, включая национальную систему учительского роста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(п.33).</w:t>
            </w:r>
          </w:p>
          <w:p w:rsidR="00042DD5" w:rsidRDefault="00042DD5" w:rsidP="00BB4F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Изучение Приказ</w:t>
            </w:r>
            <w:r>
              <w:rPr>
                <w:sz w:val="24"/>
                <w:lang w:val="ru-RU"/>
              </w:rPr>
              <w:t>а</w:t>
            </w:r>
            <w:r w:rsidRPr="00042DD5">
              <w:rPr>
                <w:sz w:val="24"/>
                <w:lang w:val="ru-RU"/>
              </w:rPr>
              <w:t xml:space="preserve"> Департамента образования ЯО от 29.07.2022 №33 -пи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 и программ среднего профессионального образования в </w:t>
            </w:r>
            <w:r>
              <w:rPr>
                <w:sz w:val="24"/>
                <w:lang w:val="ru-RU"/>
              </w:rPr>
              <w:t>Я</w:t>
            </w:r>
            <w:r w:rsidRPr="00042DD5">
              <w:rPr>
                <w:sz w:val="24"/>
                <w:lang w:val="ru-RU"/>
              </w:rPr>
              <w:t>рославской области»</w:t>
            </w:r>
            <w:r>
              <w:rPr>
                <w:sz w:val="24"/>
                <w:lang w:val="ru-RU"/>
              </w:rPr>
              <w:t>.</w:t>
            </w:r>
          </w:p>
          <w:p w:rsidR="00042DD5" w:rsidRPr="00042DD5" w:rsidRDefault="00042DD5" w:rsidP="00BB4F2A">
            <w:pPr>
              <w:pStyle w:val="a3"/>
              <w:numPr>
                <w:ilvl w:val="0"/>
                <w:numId w:val="2"/>
              </w:numPr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Изучение  Приказ</w:t>
            </w:r>
            <w:r>
              <w:rPr>
                <w:sz w:val="24"/>
                <w:lang w:val="ru-RU"/>
              </w:rPr>
              <w:t>а</w:t>
            </w:r>
            <w:r w:rsidRPr="00042DD5">
              <w:rPr>
                <w:sz w:val="24"/>
                <w:lang w:val="ru-RU"/>
              </w:rPr>
              <w:t xml:space="preserve"> управления образования АРМР от 19.12. 2022 «О возрождении системы наставничества в образовательных организациях Ростовского муниципального района»</w:t>
            </w:r>
          </w:p>
          <w:p w:rsidR="00042DD5" w:rsidRPr="00042DD5" w:rsidRDefault="00042DD5" w:rsidP="00BB4F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042DD5">
              <w:rPr>
                <w:sz w:val="24"/>
                <w:lang w:val="ru-RU"/>
              </w:rPr>
              <w:t>одготовка системных папок по проблеме наставничества.</w:t>
            </w:r>
          </w:p>
          <w:p w:rsidR="00042DD5" w:rsidRPr="00042DD5" w:rsidRDefault="00042DD5" w:rsidP="00BB4F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042DD5">
              <w:rPr>
                <w:spacing w:val="-3"/>
                <w:sz w:val="24"/>
                <w:lang w:val="ru-RU"/>
              </w:rPr>
              <w:t xml:space="preserve"> </w:t>
            </w:r>
            <w:r w:rsidRPr="00042DD5">
              <w:rPr>
                <w:sz w:val="24"/>
                <w:lang w:val="ru-RU"/>
              </w:rPr>
              <w:t>модели.</w:t>
            </w:r>
          </w:p>
        </w:tc>
        <w:tc>
          <w:tcPr>
            <w:tcW w:w="1843" w:type="dxa"/>
          </w:tcPr>
          <w:p w:rsidR="00042DD5" w:rsidRDefault="00E81CD3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  <w:r w:rsidR="00042DD5">
              <w:rPr>
                <w:sz w:val="24"/>
                <w:lang w:val="ru-RU"/>
              </w:rPr>
              <w:t xml:space="preserve"> 2022 г</w:t>
            </w: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E81CD3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  <w:r w:rsidR="00042DD5">
              <w:rPr>
                <w:sz w:val="24"/>
                <w:lang w:val="ru-RU"/>
              </w:rPr>
              <w:t>2022 г</w:t>
            </w: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</w:t>
            </w: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P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Декабоь</w:t>
            </w:r>
            <w:proofErr w:type="spellEnd"/>
            <w:r>
              <w:rPr>
                <w:sz w:val="24"/>
                <w:lang w:val="ru-RU"/>
              </w:rPr>
              <w:t xml:space="preserve"> 2022 г</w:t>
            </w:r>
          </w:p>
        </w:tc>
        <w:tc>
          <w:tcPr>
            <w:tcW w:w="1417" w:type="dxa"/>
          </w:tcPr>
          <w:p w:rsidR="00042DD5" w:rsidRPr="00042DD5" w:rsidRDefault="00042DD5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042DD5" w:rsidTr="00A73C7B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042DD5" w:rsidRPr="00042DD5" w:rsidRDefault="00042DD5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2DD5" w:rsidRPr="00042DD5" w:rsidRDefault="00042DD5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3" w:type="dxa"/>
          </w:tcPr>
          <w:p w:rsidR="00042DD5" w:rsidRPr="00042DD5" w:rsidRDefault="00042DD5" w:rsidP="00A73C7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3260" w:type="dxa"/>
          </w:tcPr>
          <w:p w:rsidR="00042DD5" w:rsidRPr="00042DD5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Издание приказа «Внедрение целевой</w:t>
            </w:r>
            <w:r w:rsidRPr="00042DD5">
              <w:rPr>
                <w:spacing w:val="-20"/>
                <w:sz w:val="24"/>
                <w:lang w:val="ru-RU"/>
              </w:rPr>
              <w:t xml:space="preserve"> </w:t>
            </w:r>
            <w:r w:rsidR="001E7533">
              <w:rPr>
                <w:sz w:val="24"/>
                <w:lang w:val="ru-RU"/>
              </w:rPr>
              <w:t xml:space="preserve">модели наставничества в </w:t>
            </w:r>
            <w:r w:rsidR="001E7533" w:rsidRPr="001E7533">
              <w:rPr>
                <w:lang w:val="ru-RU"/>
              </w:rPr>
              <w:t xml:space="preserve"> </w:t>
            </w:r>
            <w:r w:rsidR="001E7533" w:rsidRPr="001E7533">
              <w:rPr>
                <w:sz w:val="24"/>
                <w:lang w:val="ru-RU"/>
              </w:rPr>
              <w:t>МОУ «Школа имени Евгения Родионова»</w:t>
            </w:r>
          </w:p>
          <w:p w:rsidR="00042DD5" w:rsidRPr="00042DD5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Разработка и утверждение Поло</w:t>
            </w:r>
            <w:r w:rsidR="001E7533">
              <w:rPr>
                <w:sz w:val="24"/>
                <w:lang w:val="ru-RU"/>
              </w:rPr>
              <w:t xml:space="preserve">жения о наставничестве в </w:t>
            </w:r>
            <w:r w:rsidR="001E7533" w:rsidRPr="001E7533">
              <w:rPr>
                <w:lang w:val="ru-RU"/>
              </w:rPr>
              <w:t xml:space="preserve"> </w:t>
            </w:r>
            <w:r w:rsidR="001E7533" w:rsidRPr="001E7533">
              <w:rPr>
                <w:sz w:val="24"/>
                <w:lang w:val="ru-RU"/>
              </w:rPr>
              <w:t>МОУ «Школа имени Евгения Родионова»</w:t>
            </w:r>
          </w:p>
          <w:p w:rsidR="00042DD5" w:rsidRPr="00042DD5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Разработка и утверждение Целевой</w:t>
            </w:r>
            <w:r w:rsidRPr="00042DD5">
              <w:rPr>
                <w:spacing w:val="-15"/>
                <w:sz w:val="24"/>
                <w:lang w:val="ru-RU"/>
              </w:rPr>
              <w:t xml:space="preserve"> </w:t>
            </w:r>
            <w:r w:rsidR="001E7533">
              <w:rPr>
                <w:sz w:val="24"/>
                <w:lang w:val="ru-RU"/>
              </w:rPr>
              <w:t xml:space="preserve">модели наставничества в </w:t>
            </w:r>
            <w:r w:rsidR="001E7533" w:rsidRPr="001E7533">
              <w:rPr>
                <w:lang w:val="ru-RU"/>
              </w:rPr>
              <w:t xml:space="preserve"> </w:t>
            </w:r>
            <w:r w:rsidR="001E7533" w:rsidRPr="001E7533">
              <w:rPr>
                <w:sz w:val="24"/>
                <w:lang w:val="ru-RU"/>
              </w:rPr>
              <w:t>МОУ «Школа имени Евгения Родионова»</w:t>
            </w:r>
          </w:p>
          <w:p w:rsidR="00042DD5" w:rsidRPr="00042DD5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1E7533" w:rsidRPr="001E7533">
              <w:rPr>
                <w:lang w:val="ru-RU"/>
              </w:rPr>
              <w:t xml:space="preserve"> </w:t>
            </w:r>
            <w:r w:rsidR="001E7533" w:rsidRPr="001E7533">
              <w:rPr>
                <w:sz w:val="24"/>
                <w:lang w:val="ru-RU"/>
              </w:rPr>
              <w:t>МОУ «Школа имени Евгения Родионова»</w:t>
            </w:r>
          </w:p>
          <w:p w:rsidR="00042DD5" w:rsidRPr="00042DD5" w:rsidRDefault="001E7533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Издание приказа о н</w:t>
            </w:r>
            <w:r w:rsidR="00042DD5">
              <w:rPr>
                <w:sz w:val="24"/>
                <w:lang w:val="ru-RU"/>
              </w:rPr>
              <w:t>азначени</w:t>
            </w:r>
            <w:r>
              <w:rPr>
                <w:sz w:val="24"/>
                <w:lang w:val="ru-RU"/>
              </w:rPr>
              <w:t>и</w:t>
            </w:r>
            <w:r w:rsidR="00042DD5">
              <w:rPr>
                <w:sz w:val="24"/>
                <w:lang w:val="ru-RU"/>
              </w:rPr>
              <w:t xml:space="preserve"> </w:t>
            </w:r>
            <w:r w:rsidR="00042DD5" w:rsidRPr="00042DD5">
              <w:rPr>
                <w:sz w:val="24"/>
                <w:lang w:val="ru-RU"/>
              </w:rPr>
              <w:t xml:space="preserve"> куратор</w:t>
            </w:r>
            <w:r w:rsidR="00042DD5">
              <w:rPr>
                <w:sz w:val="24"/>
                <w:lang w:val="ru-RU"/>
              </w:rPr>
              <w:t>а</w:t>
            </w:r>
            <w:r w:rsidR="00042DD5" w:rsidRPr="00042DD5">
              <w:rPr>
                <w:sz w:val="24"/>
                <w:lang w:val="ru-RU"/>
              </w:rPr>
              <w:t xml:space="preserve"> внедрения Целевой модели наставничества </w:t>
            </w:r>
            <w:r>
              <w:rPr>
                <w:sz w:val="24"/>
                <w:lang w:val="ru-RU"/>
              </w:rPr>
              <w:t xml:space="preserve">в </w:t>
            </w:r>
            <w:r w:rsidRPr="001E7533">
              <w:rPr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 xml:space="preserve">МОУ «Школа имени Евгения Родионова» </w:t>
            </w:r>
          </w:p>
        </w:tc>
        <w:tc>
          <w:tcPr>
            <w:tcW w:w="1843" w:type="dxa"/>
          </w:tcPr>
          <w:p w:rsidR="00042DD5" w:rsidRP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2022г</w:t>
            </w:r>
          </w:p>
        </w:tc>
        <w:tc>
          <w:tcPr>
            <w:tcW w:w="1417" w:type="dxa"/>
          </w:tcPr>
          <w:p w:rsidR="00042DD5" w:rsidRPr="00042DD5" w:rsidRDefault="001E7533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Фрязимов А.Н., директор школы</w:t>
            </w:r>
          </w:p>
        </w:tc>
      </w:tr>
    </w:tbl>
    <w:p w:rsidR="006350DF" w:rsidRDefault="006350DF"/>
    <w:tbl>
      <w:tblPr>
        <w:tblStyle w:val="a4"/>
        <w:tblW w:w="11023" w:type="dxa"/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3031"/>
        <w:gridCol w:w="1843"/>
        <w:gridCol w:w="1417"/>
      </w:tblGrid>
      <w:tr w:rsidR="001E7533" w:rsidTr="00A73C7B">
        <w:trPr>
          <w:trHeight w:val="1269"/>
        </w:trPr>
        <w:tc>
          <w:tcPr>
            <w:tcW w:w="446" w:type="dxa"/>
            <w:vMerge w:val="restart"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E7533" w:rsidRPr="001E7533" w:rsidRDefault="001E7533" w:rsidP="00BB4F2A">
            <w:pPr>
              <w:pStyle w:val="TableParagraph"/>
              <w:ind w:left="108" w:right="523"/>
              <w:rPr>
                <w:sz w:val="24"/>
              </w:rPr>
            </w:pPr>
            <w:r w:rsidRPr="001E7533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3031" w:type="dxa"/>
          </w:tcPr>
          <w:p w:rsidR="001E7533" w:rsidRPr="001E7533" w:rsidRDefault="001E7533" w:rsidP="00BB4F2A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 w:rsidRPr="001E7533">
              <w:rPr>
                <w:sz w:val="24"/>
              </w:rPr>
              <w:t xml:space="preserve">1. </w:t>
            </w:r>
            <w:proofErr w:type="gramStart"/>
            <w:r w:rsidRPr="001E7533"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843" w:type="dxa"/>
          </w:tcPr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17" w:type="dxa"/>
          </w:tcPr>
          <w:p w:rsidR="001E7533" w:rsidRPr="001E7533" w:rsidRDefault="001E7533" w:rsidP="001E7533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Таланова И.Б., замдиректора по УВР</w:t>
            </w:r>
          </w:p>
        </w:tc>
      </w:tr>
      <w:tr w:rsidR="001E7533" w:rsidTr="00A73C7B">
        <w:trPr>
          <w:trHeight w:val="1104"/>
        </w:trPr>
        <w:tc>
          <w:tcPr>
            <w:tcW w:w="446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 w:rsidR="001E7533" w:rsidRDefault="001E7533" w:rsidP="00BB4F2A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1E7533">
              <w:rPr>
                <w:sz w:val="24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</w:t>
            </w:r>
          </w:p>
          <w:p w:rsidR="001E7533" w:rsidRDefault="001E7533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843" w:type="dxa"/>
          </w:tcPr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lastRenderedPageBreak/>
              <w:t>Декабрь 2022</w:t>
            </w:r>
          </w:p>
        </w:tc>
        <w:tc>
          <w:tcPr>
            <w:tcW w:w="1417" w:type="dxa"/>
          </w:tcPr>
          <w:p w:rsidR="001E7533" w:rsidRDefault="001E7533" w:rsidP="001E7533">
            <w:pPr>
              <w:pStyle w:val="TableParagraph"/>
              <w:ind w:left="112" w:right="279"/>
              <w:rPr>
                <w:sz w:val="24"/>
              </w:rPr>
            </w:pPr>
            <w:r w:rsidRPr="001E7533">
              <w:rPr>
                <w:sz w:val="24"/>
              </w:rPr>
              <w:t>Фрязимов А.Н., директор школы</w:t>
            </w:r>
          </w:p>
        </w:tc>
      </w:tr>
      <w:tr w:rsidR="001E7533" w:rsidTr="00A73C7B">
        <w:trPr>
          <w:trHeight w:val="1106"/>
        </w:trPr>
        <w:tc>
          <w:tcPr>
            <w:tcW w:w="446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 w:rsidR="001E7533" w:rsidRPr="001E7533" w:rsidRDefault="001E7533" w:rsidP="001E7533">
            <w:pPr>
              <w:pStyle w:val="TableParagraph"/>
              <w:numPr>
                <w:ilvl w:val="0"/>
                <w:numId w:val="2"/>
              </w:numPr>
              <w:ind w:right="96"/>
              <w:rPr>
                <w:sz w:val="24"/>
              </w:rPr>
            </w:pPr>
            <w:r w:rsidRPr="001E7533"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1E7533" w:rsidRPr="001E7533" w:rsidRDefault="001E7533" w:rsidP="00BB4F2A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1E7533"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1E7533">
              <w:rPr>
                <w:sz w:val="24"/>
              </w:rPr>
              <w:t>тд</w:t>
            </w:r>
            <w:proofErr w:type="spellEnd"/>
            <w:r w:rsidRPr="001E7533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17" w:type="dxa"/>
          </w:tcPr>
          <w:p w:rsidR="001E7533" w:rsidRPr="001E7533" w:rsidRDefault="001E7533" w:rsidP="001E7533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Таланова И.Б., замдиректора по УВР</w:t>
            </w:r>
          </w:p>
        </w:tc>
      </w:tr>
      <w:tr w:rsidR="001E7533" w:rsidTr="00A73C7B">
        <w:trPr>
          <w:trHeight w:val="2207"/>
        </w:trPr>
        <w:tc>
          <w:tcPr>
            <w:tcW w:w="446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E7533" w:rsidRPr="001E7533" w:rsidRDefault="001E7533" w:rsidP="001E7533">
            <w:pPr>
              <w:pStyle w:val="TableParagraph"/>
              <w:ind w:left="108" w:right="336"/>
              <w:rPr>
                <w:sz w:val="24"/>
              </w:rPr>
            </w:pPr>
            <w:r w:rsidRPr="001E7533">
              <w:rPr>
                <w:sz w:val="24"/>
              </w:rPr>
              <w:t>Информирование педагогов, о возможностях и целях целевой модели наставничества</w:t>
            </w:r>
          </w:p>
        </w:tc>
        <w:tc>
          <w:tcPr>
            <w:tcW w:w="3031" w:type="dxa"/>
          </w:tcPr>
          <w:p w:rsidR="001E7533" w:rsidRDefault="001E7533" w:rsidP="001E753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1E7533" w:rsidRPr="001E7533" w:rsidRDefault="001E7533" w:rsidP="001E7533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843" w:type="dxa"/>
          </w:tcPr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17" w:type="dxa"/>
          </w:tcPr>
          <w:p w:rsidR="001E7533" w:rsidRPr="001E7533" w:rsidRDefault="001E7533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Таланова И.Б., замдиректора по УВР</w:t>
            </w:r>
          </w:p>
        </w:tc>
      </w:tr>
      <w:tr w:rsidR="00BF3652" w:rsidTr="00A73C7B">
        <w:trPr>
          <w:trHeight w:val="973"/>
        </w:trPr>
        <w:tc>
          <w:tcPr>
            <w:tcW w:w="446" w:type="dxa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BF3652" w:rsidRDefault="00BF3652" w:rsidP="00BB4F2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BF3652" w:rsidRDefault="00BF3652" w:rsidP="00BB4F2A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3031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 w:rsidRPr="001E7533">
              <w:rPr>
                <w:sz w:val="24"/>
              </w:rPr>
              <w:t>Проведение</w:t>
            </w:r>
            <w:r w:rsidRPr="001E7533">
              <w:rPr>
                <w:sz w:val="24"/>
              </w:rPr>
              <w:tab/>
              <w:t>анкетирования</w:t>
            </w:r>
            <w:r w:rsidRPr="001E7533">
              <w:rPr>
                <w:sz w:val="24"/>
              </w:rPr>
              <w:tab/>
            </w:r>
            <w:r w:rsidRPr="001E7533">
              <w:rPr>
                <w:spacing w:val="-4"/>
                <w:sz w:val="24"/>
              </w:rPr>
              <w:t xml:space="preserve">среди </w:t>
            </w:r>
            <w:r w:rsidRPr="001E7533">
              <w:rPr>
                <w:sz w:val="24"/>
              </w:rPr>
              <w:t>педагогов желающих принять участие в программе</w:t>
            </w:r>
            <w:r w:rsidRPr="001E7533">
              <w:rPr>
                <w:spacing w:val="-5"/>
                <w:sz w:val="24"/>
              </w:rPr>
              <w:t xml:space="preserve"> </w:t>
            </w:r>
            <w:r w:rsidRPr="001E7533">
              <w:rPr>
                <w:sz w:val="24"/>
              </w:rPr>
              <w:t>наставничества.</w:t>
            </w:r>
          </w:p>
          <w:p w:rsidR="00BF3652" w:rsidRPr="001E7533" w:rsidRDefault="00BF3652" w:rsidP="00BF3652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17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Таланова И.Б., замдиректора по УВР</w:t>
            </w:r>
          </w:p>
        </w:tc>
      </w:tr>
    </w:tbl>
    <w:p w:rsidR="00042DD5" w:rsidRDefault="00042DD5"/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2268"/>
        <w:gridCol w:w="2977"/>
        <w:gridCol w:w="1906"/>
        <w:gridCol w:w="1496"/>
      </w:tblGrid>
      <w:tr w:rsidR="00BF3652" w:rsidTr="00A73C7B">
        <w:trPr>
          <w:trHeight w:val="1655"/>
        </w:trPr>
        <w:tc>
          <w:tcPr>
            <w:tcW w:w="426" w:type="dxa"/>
            <w:vMerge w:val="restart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BF3652" w:rsidRPr="001E7533" w:rsidRDefault="00BF3652" w:rsidP="00BB4F2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E7533">
              <w:rPr>
                <w:sz w:val="24"/>
                <w:lang w:val="ru-RU"/>
              </w:rPr>
              <w:t>профстандарта</w:t>
            </w:r>
            <w:proofErr w:type="spellEnd"/>
            <w:r w:rsidRPr="001E7533">
              <w:rPr>
                <w:sz w:val="24"/>
                <w:lang w:val="ru-RU"/>
              </w:rPr>
              <w:t>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1248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3652" w:rsidRDefault="00BF3652" w:rsidP="00BB4F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977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педагогов.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1379"/>
        </w:trPr>
        <w:tc>
          <w:tcPr>
            <w:tcW w:w="42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26" w:type="dxa"/>
            <w:vMerge w:val="restart"/>
          </w:tcPr>
          <w:p w:rsidR="00BF3652" w:rsidRDefault="00BF3652" w:rsidP="00BB4F2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68" w:type="dxa"/>
            <w:vMerge w:val="restart"/>
          </w:tcPr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2977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Проведение анкетирования среди</w:t>
            </w:r>
            <w:r w:rsidRPr="001E7533">
              <w:rPr>
                <w:spacing w:val="-18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наставничества.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828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BF3652" w:rsidRPr="001E7533" w:rsidRDefault="00BF3652" w:rsidP="00BB4F2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1E7533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BF3652" w:rsidRDefault="00BF3652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1379"/>
        </w:trPr>
        <w:tc>
          <w:tcPr>
            <w:tcW w:w="42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3652" w:rsidRDefault="00BF3652" w:rsidP="00BB4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977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педагогов.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1382"/>
        </w:trPr>
        <w:tc>
          <w:tcPr>
            <w:tcW w:w="426" w:type="dxa"/>
            <w:vMerge w:val="restart"/>
          </w:tcPr>
          <w:p w:rsidR="00BF3652" w:rsidRDefault="00BF3652" w:rsidP="00BB4F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BF3652" w:rsidRDefault="00BF3652" w:rsidP="00BB4F2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68" w:type="dxa"/>
          </w:tcPr>
          <w:p w:rsidR="00BF3652" w:rsidRPr="001E7533" w:rsidRDefault="00BF3652" w:rsidP="00BB4F2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Выявление наставников, входящих</w:t>
            </w:r>
            <w:r w:rsidRPr="001E7533">
              <w:rPr>
                <w:sz w:val="24"/>
                <w:lang w:val="ru-RU"/>
              </w:rPr>
              <w:tab/>
              <w:t>в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pacing w:val="-3"/>
                <w:sz w:val="24"/>
                <w:lang w:val="ru-RU"/>
              </w:rPr>
              <w:t xml:space="preserve">базу </w:t>
            </w:r>
            <w:r w:rsidRPr="001E7533">
              <w:rPr>
                <w:sz w:val="24"/>
                <w:lang w:val="ru-RU"/>
              </w:rPr>
              <w:t>потенциальных</w:t>
            </w:r>
          </w:p>
          <w:p w:rsidR="00BF3652" w:rsidRDefault="00BF3652" w:rsidP="00BB4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977" w:type="dxa"/>
          </w:tcPr>
          <w:p w:rsidR="00BF3652" w:rsidRPr="001E7533" w:rsidRDefault="00BF3652" w:rsidP="00BB4F2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F3652" w:rsidRPr="001E7533" w:rsidRDefault="00BF3652" w:rsidP="00BB4F2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Обучение наставников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pacing w:val="-4"/>
                <w:sz w:val="24"/>
                <w:lang w:val="ru-RU"/>
              </w:rPr>
              <w:t xml:space="preserve">для </w:t>
            </w:r>
            <w:r w:rsidRPr="001E7533">
              <w:rPr>
                <w:sz w:val="24"/>
                <w:lang w:val="ru-RU"/>
              </w:rPr>
              <w:t>работы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z w:val="24"/>
                <w:lang w:val="ru-RU"/>
              </w:rPr>
              <w:tab/>
            </w:r>
            <w:proofErr w:type="gramStart"/>
            <w:r w:rsidRPr="001E7533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BF3652" w:rsidRPr="001E7533" w:rsidRDefault="00BF3652" w:rsidP="00BB4F2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2977" w:type="dxa"/>
          </w:tcPr>
          <w:p w:rsidR="00BF3652" w:rsidRPr="001E7533" w:rsidRDefault="00BF3652" w:rsidP="00BB4F2A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1. </w:t>
            </w:r>
            <w:r w:rsidRPr="001E7533">
              <w:rPr>
                <w:spacing w:val="55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Подготовить</w:t>
            </w:r>
            <w:r w:rsidRPr="001E7533">
              <w:rPr>
                <w:sz w:val="24"/>
                <w:lang w:val="ru-RU"/>
              </w:rPr>
              <w:tab/>
              <w:t>методические</w:t>
            </w:r>
            <w:r w:rsidRPr="001E7533">
              <w:rPr>
                <w:sz w:val="24"/>
                <w:lang w:val="ru-RU"/>
              </w:rPr>
              <w:tab/>
              <w:t>материалы</w:t>
            </w:r>
            <w:r w:rsidRPr="001E7533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827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BF3652" w:rsidRPr="001E7533" w:rsidRDefault="00BF3652" w:rsidP="00BF3652">
            <w:pPr>
              <w:rPr>
                <w:lang w:val="ru-RU"/>
              </w:rPr>
            </w:pPr>
            <w:r w:rsidRPr="001E7533">
              <w:rPr>
                <w:lang w:val="ru-RU"/>
              </w:rPr>
              <w:t xml:space="preserve">2. </w:t>
            </w:r>
            <w:r>
              <w:rPr>
                <w:spacing w:val="57"/>
                <w:lang w:val="ru-RU"/>
              </w:rPr>
              <w:t>Провести</w:t>
            </w:r>
            <w:r w:rsidRPr="001E7533">
              <w:rPr>
                <w:lang w:val="ru-RU"/>
              </w:rPr>
              <w:tab/>
              <w:t>утверждение</w:t>
            </w:r>
            <w:r w:rsidRPr="001E7533">
              <w:rPr>
                <w:lang w:val="ru-RU"/>
              </w:rPr>
              <w:tab/>
              <w:t>программ</w:t>
            </w:r>
            <w:r w:rsidRPr="001E7533">
              <w:rPr>
                <w:lang w:val="ru-RU"/>
              </w:rPr>
              <w:tab/>
            </w:r>
            <w:r w:rsidRPr="001E7533">
              <w:rPr>
                <w:spacing w:val="-17"/>
                <w:lang w:val="ru-RU"/>
              </w:rPr>
              <w:t xml:space="preserve">и </w:t>
            </w:r>
            <w:r w:rsidRPr="001E7533">
              <w:rPr>
                <w:lang w:val="ru-RU"/>
              </w:rPr>
              <w:t>графиков обучения</w:t>
            </w:r>
            <w:r w:rsidRPr="001E7533">
              <w:rPr>
                <w:spacing w:val="-1"/>
                <w:lang w:val="ru-RU"/>
              </w:rPr>
              <w:t xml:space="preserve"> </w:t>
            </w:r>
            <w:r w:rsidRPr="001E7533">
              <w:rPr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BF3652" w:rsidRPr="00042DD5" w:rsidRDefault="00BF3652" w:rsidP="00BF3652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2022г</w:t>
            </w:r>
          </w:p>
        </w:tc>
        <w:tc>
          <w:tcPr>
            <w:tcW w:w="1496" w:type="dxa"/>
          </w:tcPr>
          <w:p w:rsidR="00BF3652" w:rsidRPr="00042DD5" w:rsidRDefault="00BF3652" w:rsidP="00BF365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Фрязимов А.Н., директор школы</w:t>
            </w:r>
          </w:p>
        </w:tc>
      </w:tr>
    </w:tbl>
    <w:p w:rsidR="001E7533" w:rsidRDefault="001E7533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p w:rsidR="00A73C7B" w:rsidRDefault="00A73C7B"/>
    <w:tbl>
      <w:tblPr>
        <w:tblStyle w:val="TableNormal"/>
        <w:tblW w:w="109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2810"/>
        <w:gridCol w:w="1906"/>
        <w:gridCol w:w="1496"/>
      </w:tblGrid>
      <w:tr w:rsidR="00BF3652" w:rsidTr="00A73C7B">
        <w:trPr>
          <w:trHeight w:val="254"/>
        </w:trPr>
        <w:tc>
          <w:tcPr>
            <w:tcW w:w="446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10" w:type="dxa"/>
          </w:tcPr>
          <w:p w:rsidR="00BF3652" w:rsidRDefault="00BF3652" w:rsidP="00BB4F2A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BF3652" w:rsidRDefault="00BF3652" w:rsidP="00BB4F2A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1496" w:type="dxa"/>
          </w:tcPr>
          <w:p w:rsidR="00BF3652" w:rsidRDefault="00BF3652" w:rsidP="00BB4F2A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BF3652" w:rsidTr="00A73C7B">
        <w:trPr>
          <w:trHeight w:val="2760"/>
        </w:trPr>
        <w:tc>
          <w:tcPr>
            <w:tcW w:w="44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BF3652" w:rsidRDefault="00BF3652" w:rsidP="00BB4F2A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810" w:type="dxa"/>
          </w:tcPr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BF3652">
              <w:rPr>
                <w:sz w:val="24"/>
                <w:lang w:val="ru-RU"/>
              </w:rPr>
              <w:t>после завершения групповой</w:t>
            </w:r>
            <w:r w:rsidRPr="00BF3652">
              <w:rPr>
                <w:spacing w:val="-3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встречи.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BF3652">
              <w:rPr>
                <w:spacing w:val="-5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BF3652" w:rsidTr="00A73C7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BF3652" w:rsidRDefault="00BF3652" w:rsidP="00BB4F2A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810" w:type="dxa"/>
          </w:tcPr>
          <w:p w:rsidR="00BF3652" w:rsidRPr="00BF3652" w:rsidRDefault="00BF3652" w:rsidP="00BB4F2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1. </w:t>
            </w:r>
            <w:r w:rsidRPr="00BF3652">
              <w:rPr>
                <w:spacing w:val="58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Издание</w:t>
            </w:r>
            <w:r w:rsidRPr="00BF3652">
              <w:rPr>
                <w:sz w:val="24"/>
                <w:lang w:val="ru-RU"/>
              </w:rPr>
              <w:tab/>
              <w:t>приказа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>«Об</w:t>
            </w:r>
            <w:r w:rsidRPr="00BF3652">
              <w:rPr>
                <w:spacing w:val="-3"/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>утверждении</w:t>
            </w:r>
          </w:p>
          <w:p w:rsidR="00BF3652" w:rsidRPr="00BF3652" w:rsidRDefault="00BF3652" w:rsidP="00BB4F2A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BF3652" w:rsidRPr="00042DD5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2022г</w:t>
            </w:r>
          </w:p>
        </w:tc>
        <w:tc>
          <w:tcPr>
            <w:tcW w:w="1496" w:type="dxa"/>
          </w:tcPr>
          <w:p w:rsidR="00BF3652" w:rsidRPr="00042DD5" w:rsidRDefault="00BF3652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Фрязимов А.Н., директор школы</w:t>
            </w:r>
          </w:p>
        </w:tc>
      </w:tr>
      <w:tr w:rsidR="00BF3652" w:rsidTr="00A73C7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10" w:type="dxa"/>
          </w:tcPr>
          <w:p w:rsidR="00BF3652" w:rsidRPr="00BF3652" w:rsidRDefault="00BF3652" w:rsidP="00BB4F2A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2. Составление планов индивидуального</w:t>
            </w:r>
            <w:r w:rsidRPr="00BF3652">
              <w:rPr>
                <w:spacing w:val="57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развития</w:t>
            </w:r>
          </w:p>
          <w:p w:rsidR="00BF3652" w:rsidRPr="00BF3652" w:rsidRDefault="00BF3652" w:rsidP="00BB4F2A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BF3652">
              <w:rPr>
                <w:sz w:val="24"/>
                <w:lang w:val="ru-RU"/>
              </w:rPr>
              <w:t>наставляемых</w:t>
            </w:r>
            <w:proofErr w:type="gramEnd"/>
            <w:r w:rsidRPr="00BF3652">
              <w:rPr>
                <w:sz w:val="24"/>
                <w:lang w:val="ru-RU"/>
              </w:rPr>
              <w:t>,</w:t>
            </w:r>
            <w:r w:rsidRPr="00BF3652">
              <w:rPr>
                <w:sz w:val="24"/>
                <w:lang w:val="ru-RU"/>
              </w:rPr>
              <w:tab/>
              <w:t>индивидуальные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BF365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BF3652" w:rsidRPr="00BF3652" w:rsidRDefault="00BF365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1496" w:type="dxa"/>
          </w:tcPr>
          <w:p w:rsidR="00BF3652" w:rsidRPr="00BF3652" w:rsidRDefault="00BF3652" w:rsidP="00BB4F2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Педагоги-наставники</w:t>
            </w:r>
          </w:p>
        </w:tc>
      </w:tr>
      <w:tr w:rsidR="00BF3652" w:rsidTr="00A73C7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10" w:type="dxa"/>
          </w:tcPr>
          <w:p w:rsidR="00BF3652" w:rsidRPr="00BF3652" w:rsidRDefault="00BF3652" w:rsidP="00BB4F2A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BF3652">
              <w:rPr>
                <w:sz w:val="24"/>
                <w:lang w:val="ru-RU"/>
              </w:rPr>
              <w:t>наставляемым</w:t>
            </w:r>
            <w:proofErr w:type="gramEnd"/>
            <w:r w:rsidRPr="00BF3652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BF3652">
              <w:rPr>
                <w:spacing w:val="53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поиск</w:t>
            </w:r>
          </w:p>
          <w:p w:rsidR="00BF3652" w:rsidRDefault="00BF3652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BF3652" w:rsidRDefault="00BF365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 w:rsidRPr="00BF3652">
              <w:rPr>
                <w:sz w:val="24"/>
              </w:rPr>
              <w:t>Декабрь</w:t>
            </w:r>
            <w:proofErr w:type="spellEnd"/>
            <w:r w:rsidRPr="00BF3652">
              <w:rPr>
                <w:sz w:val="24"/>
              </w:rPr>
              <w:t xml:space="preserve"> 2022</w:t>
            </w:r>
          </w:p>
        </w:tc>
        <w:tc>
          <w:tcPr>
            <w:tcW w:w="1496" w:type="dxa"/>
          </w:tcPr>
          <w:p w:rsidR="00BF3652" w:rsidRPr="00BF3652" w:rsidRDefault="00BF3652" w:rsidP="00BB4F2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BF3652" w:rsidTr="00A73C7B">
        <w:trPr>
          <w:trHeight w:val="2760"/>
        </w:trPr>
        <w:tc>
          <w:tcPr>
            <w:tcW w:w="44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BF3652" w:rsidRPr="00BF3652" w:rsidRDefault="00BF3652" w:rsidP="00BB4F2A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BF3652" w:rsidRPr="00BF3652" w:rsidRDefault="00BF3652" w:rsidP="00BB4F2A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комплекса</w:t>
            </w:r>
          </w:p>
          <w:p w:rsidR="00BF3652" w:rsidRPr="00BF3652" w:rsidRDefault="00BF3652" w:rsidP="00BB4F2A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2810" w:type="dxa"/>
          </w:tcPr>
          <w:p w:rsidR="00BF3652" w:rsidRPr="00BF3652" w:rsidRDefault="00BF365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первой, организационной,</w:t>
            </w:r>
            <w:r w:rsidRPr="00BF3652">
              <w:rPr>
                <w:spacing w:val="-17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встречи наставника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BF3652">
              <w:rPr>
                <w:spacing w:val="-15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с наставником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наставляемым.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Регулярные встречи наставника и</w:t>
            </w:r>
            <w:r w:rsidRPr="00BF3652">
              <w:rPr>
                <w:spacing w:val="-10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BF3652">
              <w:rPr>
                <w:spacing w:val="-1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BF3652" w:rsidRDefault="00BF365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  <w:p w:rsidR="00BF3652" w:rsidRDefault="00BF365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Январь-апрель2023</w:t>
            </w:r>
          </w:p>
          <w:p w:rsid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BF3652" w:rsidRPr="00BF3652" w:rsidRDefault="00BF365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1496" w:type="dxa"/>
          </w:tcPr>
          <w:p w:rsidR="00BF3652" w:rsidRPr="00BF3652" w:rsidRDefault="00BF3652" w:rsidP="00BB4F2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Педагоги-наставники</w:t>
            </w:r>
          </w:p>
        </w:tc>
      </w:tr>
      <w:tr w:rsidR="00BF3652" w:rsidTr="00A73C7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BF3652" w:rsidRDefault="00BF3652" w:rsidP="00BB4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2810" w:type="dxa"/>
          </w:tcPr>
          <w:p w:rsidR="00BF3652" w:rsidRPr="00BF3652" w:rsidRDefault="00BF3652" w:rsidP="00BB4F2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BF3652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BF3652" w:rsidRPr="00BF3652" w:rsidRDefault="00BF3652" w:rsidP="00BB4F2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1496" w:type="dxa"/>
          </w:tcPr>
          <w:p w:rsidR="00BF3652" w:rsidRPr="00BF3652" w:rsidRDefault="00BF3652" w:rsidP="00BB4F2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Педагоги-наставники</w:t>
            </w:r>
          </w:p>
        </w:tc>
      </w:tr>
    </w:tbl>
    <w:p w:rsidR="00BF3652" w:rsidRDefault="00BF3652"/>
    <w:p w:rsidR="00BF3652" w:rsidRDefault="00BF3652"/>
    <w:tbl>
      <w:tblPr>
        <w:tblStyle w:val="TableNormal"/>
        <w:tblW w:w="109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2810"/>
        <w:gridCol w:w="1906"/>
        <w:gridCol w:w="1496"/>
      </w:tblGrid>
      <w:tr w:rsidR="00BF3652" w:rsidTr="00A73C7B">
        <w:trPr>
          <w:trHeight w:val="1379"/>
        </w:trPr>
        <w:tc>
          <w:tcPr>
            <w:tcW w:w="446" w:type="dxa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BF3652" w:rsidRPr="00BF3652" w:rsidRDefault="00BF3652" w:rsidP="00BB4F2A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BF3652" w:rsidRPr="00BF3652" w:rsidRDefault="00BF3652" w:rsidP="00BB4F2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2810" w:type="dxa"/>
          </w:tcPr>
          <w:p w:rsidR="00BF3652" w:rsidRDefault="00BF3652" w:rsidP="00BB4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96" w:type="dxa"/>
          </w:tcPr>
          <w:p w:rsidR="00BF3652" w:rsidRDefault="00BF3652" w:rsidP="00BB4F2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BF3652" w:rsidTr="00A73C7B">
        <w:trPr>
          <w:trHeight w:val="1932"/>
        </w:trPr>
        <w:tc>
          <w:tcPr>
            <w:tcW w:w="44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BF3652" w:rsidRDefault="00BF3652" w:rsidP="00BB4F2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BF3652" w:rsidRPr="00BF3652" w:rsidRDefault="00BF3652" w:rsidP="00BB4F2A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2810" w:type="dxa"/>
          </w:tcPr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</w:t>
            </w:r>
            <w:r w:rsidRPr="00BF3652">
              <w:rPr>
                <w:sz w:val="24"/>
                <w:lang w:val="ru-RU"/>
              </w:rPr>
              <w:tab/>
              <w:t>мониторинга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4"/>
                <w:sz w:val="24"/>
                <w:lang w:val="ru-RU"/>
              </w:rPr>
              <w:t xml:space="preserve">личной </w:t>
            </w:r>
            <w:r w:rsidRPr="00BF365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BF3652">
              <w:rPr>
                <w:sz w:val="24"/>
                <w:lang w:val="ru-RU"/>
              </w:rPr>
              <w:t>мониторинга качества реализации программы</w:t>
            </w:r>
            <w:r w:rsidRPr="00BF3652">
              <w:rPr>
                <w:spacing w:val="-1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наставничества</w:t>
            </w:r>
            <w:proofErr w:type="gramEnd"/>
            <w:r w:rsidRPr="00BF3652">
              <w:rPr>
                <w:sz w:val="24"/>
                <w:lang w:val="ru-RU"/>
              </w:rPr>
              <w:t>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BF3652" w:rsidRPr="00BF3652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  <w:tr w:rsidR="008C16C3" w:rsidTr="00A73C7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8C16C3" w:rsidRPr="00BF3652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C16C3" w:rsidRPr="00BF3652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8C16C3" w:rsidRDefault="008C16C3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810" w:type="dxa"/>
          </w:tcPr>
          <w:p w:rsidR="008C16C3" w:rsidRPr="00BF3652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8C16C3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8C16C3" w:rsidRPr="00BF3652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Издание</w:t>
            </w:r>
            <w:r w:rsidRPr="00BF3652">
              <w:rPr>
                <w:sz w:val="24"/>
                <w:lang w:val="ru-RU"/>
              </w:rPr>
              <w:tab/>
              <w:t>приказа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4"/>
                <w:sz w:val="24"/>
                <w:lang w:val="ru-RU"/>
              </w:rPr>
              <w:t>«О</w:t>
            </w:r>
            <w:r w:rsidRPr="00BF3652">
              <w:rPr>
                <w:spacing w:val="-4"/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>проведении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 xml:space="preserve">итогового </w:t>
            </w:r>
            <w:r w:rsidRPr="00BF3652">
              <w:rPr>
                <w:sz w:val="24"/>
                <w:lang w:val="ru-RU"/>
              </w:rPr>
              <w:t>мероприятия</w:t>
            </w:r>
            <w:r w:rsidRPr="00BF3652">
              <w:rPr>
                <w:sz w:val="24"/>
                <w:lang w:val="ru-RU"/>
              </w:rPr>
              <w:tab/>
              <w:t>в</w:t>
            </w:r>
            <w:r w:rsidRPr="00BF3652">
              <w:rPr>
                <w:sz w:val="24"/>
                <w:lang w:val="ru-RU"/>
              </w:rPr>
              <w:tab/>
              <w:t>рамках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  <w:t>реализации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>целевой</w:t>
            </w:r>
          </w:p>
          <w:p w:rsidR="008C16C3" w:rsidRDefault="008C16C3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8C16C3" w:rsidRPr="00042DD5" w:rsidRDefault="008C16C3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2022г</w:t>
            </w:r>
          </w:p>
        </w:tc>
        <w:tc>
          <w:tcPr>
            <w:tcW w:w="1496" w:type="dxa"/>
          </w:tcPr>
          <w:p w:rsidR="008C16C3" w:rsidRPr="00042DD5" w:rsidRDefault="008C16C3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Фрязимов А.Н., директор школы</w:t>
            </w:r>
          </w:p>
        </w:tc>
      </w:tr>
      <w:tr w:rsidR="008C16C3" w:rsidTr="00A73C7B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8C16C3" w:rsidRPr="008C16C3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C16C3" w:rsidRPr="008C16C3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C16C3" w:rsidRPr="008C16C3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10" w:type="dxa"/>
          </w:tcPr>
          <w:p w:rsidR="008C16C3" w:rsidRPr="00BF3652" w:rsidRDefault="008C16C3" w:rsidP="00BF365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Публикация</w:t>
            </w:r>
            <w:r w:rsidRPr="00BF3652">
              <w:rPr>
                <w:sz w:val="24"/>
                <w:lang w:val="ru-RU"/>
              </w:rPr>
              <w:tab/>
              <w:t>результатов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  <w:t>программы наставничества,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  <w:t>лучших</w:t>
            </w:r>
            <w:r w:rsidRPr="00BF3652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BF3652">
              <w:rPr>
                <w:sz w:val="24"/>
                <w:lang w:val="ru-RU"/>
              </w:rPr>
              <w:t>й-</w:t>
            </w:r>
            <w:proofErr w:type="gramEnd"/>
            <w:r w:rsidRPr="00BF3652">
              <w:rPr>
                <w:sz w:val="24"/>
                <w:lang w:val="ru-RU"/>
              </w:rPr>
              <w:t xml:space="preserve"> партнеров.</w:t>
            </w:r>
          </w:p>
          <w:p w:rsidR="008C16C3" w:rsidRPr="00BF3652" w:rsidRDefault="008C16C3" w:rsidP="00BF365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</w:t>
            </w:r>
            <w:r w:rsidRPr="00BF3652">
              <w:rPr>
                <w:sz w:val="24"/>
                <w:lang w:val="ru-RU"/>
              </w:rPr>
              <w:tab/>
              <w:t>школьного/регионального</w:t>
            </w:r>
            <w:r w:rsidRPr="00BF3652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BF3652">
              <w:rPr>
                <w:spacing w:val="11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8C16C3" w:rsidRPr="00BF3652" w:rsidRDefault="008C16C3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96" w:type="dxa"/>
          </w:tcPr>
          <w:p w:rsidR="008C16C3" w:rsidRPr="001E7533" w:rsidRDefault="008C16C3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Таланова И.Б., замдиректора по УВР</w:t>
            </w:r>
          </w:p>
        </w:tc>
      </w:tr>
    </w:tbl>
    <w:p w:rsidR="00BF3652" w:rsidRDefault="00BF3652"/>
    <w:sectPr w:rsidR="00BF3652" w:rsidSect="00A73C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88"/>
    <w:rsid w:val="00042DD5"/>
    <w:rsid w:val="001E7533"/>
    <w:rsid w:val="00256D5F"/>
    <w:rsid w:val="006350DF"/>
    <w:rsid w:val="008C16C3"/>
    <w:rsid w:val="009B1788"/>
    <w:rsid w:val="00A73C7B"/>
    <w:rsid w:val="00BF3652"/>
    <w:rsid w:val="00CF5C89"/>
    <w:rsid w:val="00E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2DD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DD5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42D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42DD5"/>
    <w:pPr>
      <w:ind w:left="720"/>
      <w:contextualSpacing/>
    </w:pPr>
  </w:style>
  <w:style w:type="table" w:styleId="a4">
    <w:name w:val="Table Grid"/>
    <w:basedOn w:val="a1"/>
    <w:uiPriority w:val="59"/>
    <w:rsid w:val="001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3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2DD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DD5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42D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42DD5"/>
    <w:pPr>
      <w:ind w:left="720"/>
      <w:contextualSpacing/>
    </w:pPr>
  </w:style>
  <w:style w:type="table" w:styleId="a4">
    <w:name w:val="Table Grid"/>
    <w:basedOn w:val="a1"/>
    <w:uiPriority w:val="59"/>
    <w:rsid w:val="001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3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2022-12-24T19:19:00Z</dcterms:created>
  <dcterms:modified xsi:type="dcterms:W3CDTF">2023-01-08T08:33:00Z</dcterms:modified>
</cp:coreProperties>
</file>