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3C" w:rsidRPr="0036553C" w:rsidRDefault="0036553C" w:rsidP="0036553C">
      <w:pPr>
        <w:shd w:val="clear" w:color="auto" w:fill="FFFFFF"/>
        <w:spacing w:after="136"/>
        <w:rPr>
          <w:rFonts w:ascii="Arial" w:eastAsia="Times New Roman" w:hAnsi="Arial" w:cs="Arial"/>
          <w:color w:val="000000"/>
          <w:szCs w:val="19"/>
          <w:lang w:eastAsia="ru-RU"/>
        </w:rPr>
      </w:pPr>
      <w:r w:rsidRPr="0036553C">
        <w:rPr>
          <w:rFonts w:ascii="Arial" w:eastAsia="Times New Roman" w:hAnsi="Arial" w:cs="Arial"/>
          <w:b/>
          <w:bCs/>
          <w:color w:val="000000"/>
          <w:szCs w:val="19"/>
          <w:lang w:eastAsia="ru-RU"/>
        </w:rPr>
        <w:t>План работы во</w:t>
      </w:r>
      <w:r w:rsidR="00163132">
        <w:rPr>
          <w:rFonts w:ascii="Arial" w:eastAsia="Times New Roman" w:hAnsi="Arial" w:cs="Arial"/>
          <w:b/>
          <w:bCs/>
          <w:color w:val="000000"/>
          <w:szCs w:val="19"/>
          <w:lang w:eastAsia="ru-RU"/>
        </w:rPr>
        <w:t>лонтерского отряда «Родионовцы</w:t>
      </w:r>
      <w:r w:rsidRPr="0036553C">
        <w:rPr>
          <w:rFonts w:ascii="Arial" w:eastAsia="Times New Roman" w:hAnsi="Arial" w:cs="Arial"/>
          <w:b/>
          <w:bCs/>
          <w:color w:val="000000"/>
          <w:szCs w:val="19"/>
          <w:lang w:eastAsia="ru-RU"/>
        </w:rPr>
        <w:t>»</w:t>
      </w:r>
    </w:p>
    <w:p w:rsidR="0036553C" w:rsidRDefault="007B20AE" w:rsidP="0036553C">
      <w:pPr>
        <w:shd w:val="clear" w:color="auto" w:fill="FFFFFF"/>
        <w:spacing w:after="136"/>
        <w:rPr>
          <w:rFonts w:ascii="Arial" w:eastAsia="Times New Roman" w:hAnsi="Arial" w:cs="Arial"/>
          <w:b/>
          <w:bCs/>
          <w:color w:val="000000"/>
          <w:szCs w:val="19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Cs w:val="19"/>
          <w:lang w:eastAsia="ru-RU"/>
        </w:rPr>
        <w:t>2021-2022</w:t>
      </w:r>
      <w:r w:rsidR="0036553C" w:rsidRPr="0036553C">
        <w:rPr>
          <w:rFonts w:ascii="Arial" w:eastAsia="Times New Roman" w:hAnsi="Arial" w:cs="Arial"/>
          <w:b/>
          <w:bCs/>
          <w:color w:val="000000"/>
          <w:szCs w:val="19"/>
          <w:lang w:eastAsia="ru-RU"/>
        </w:rPr>
        <w:t xml:space="preserve"> учебный год</w:t>
      </w:r>
    </w:p>
    <w:p w:rsidR="00B226B6" w:rsidRPr="0036553C" w:rsidRDefault="00B226B6" w:rsidP="0036553C">
      <w:pPr>
        <w:shd w:val="clear" w:color="auto" w:fill="FFFFFF"/>
        <w:spacing w:after="136"/>
        <w:rPr>
          <w:rFonts w:ascii="Arial" w:eastAsia="Times New Roman" w:hAnsi="Arial" w:cs="Arial"/>
          <w:color w:val="000000"/>
          <w:szCs w:val="19"/>
          <w:lang w:eastAsia="ru-RU"/>
        </w:rPr>
      </w:pPr>
    </w:p>
    <w:tbl>
      <w:tblPr>
        <w:tblW w:w="10915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4"/>
        <w:gridCol w:w="3828"/>
        <w:gridCol w:w="4110"/>
        <w:gridCol w:w="1843"/>
      </w:tblGrid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№п/п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Мероприятия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163132" w:rsidRDefault="0036553C" w:rsidP="0036553C">
            <w:pPr>
              <w:spacing w:after="136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Ответственные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Дата проведения</w:t>
            </w:r>
          </w:p>
        </w:tc>
      </w:tr>
      <w:tr w:rsidR="00163132" w:rsidRPr="00163132" w:rsidTr="00163132">
        <w:trPr>
          <w:trHeight w:val="58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after="136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П</w:t>
            </w: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омощь в проведение линейки посвященной 1 сентября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553C" w:rsidRPr="00163132" w:rsidRDefault="00163132" w:rsidP="003A7E05">
            <w:pPr>
              <w:spacing w:after="136"/>
              <w:ind w:left="-105" w:right="-593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Руководитель: </w:t>
            </w:r>
            <w:r w:rsidR="003A7E05">
              <w:rPr>
                <w:rFonts w:eastAsia="Times New Roman" w:cs="Times New Roman"/>
                <w:color w:val="000000"/>
                <w:szCs w:val="24"/>
                <w:lang w:eastAsia="ru-RU"/>
              </w:rPr>
              <w:t>Турков Н.А.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A7E05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36553C"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.09</w:t>
            </w:r>
          </w:p>
        </w:tc>
      </w:tr>
      <w:tr w:rsidR="00163132" w:rsidRPr="00163132" w:rsidTr="00163132">
        <w:trPr>
          <w:trHeight w:val="99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уроков мужества, посвященных Героям Отечества, в начальных классах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163132" w:rsidRDefault="0036553C" w:rsidP="0036553C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Руководитель: </w:t>
            </w:r>
            <w:r w:rsidR="003A7E05">
              <w:rPr>
                <w:rFonts w:eastAsia="Times New Roman" w:cs="Times New Roman"/>
                <w:color w:val="000000"/>
                <w:szCs w:val="24"/>
                <w:lang w:eastAsia="ru-RU"/>
              </w:rPr>
              <w:t>Турков Н.А.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163132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Первая неделя учебы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во всероссийской акции «День героев Отечества»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Руководитель: </w:t>
            </w:r>
            <w:r w:rsidR="003A7E05">
              <w:rPr>
                <w:rFonts w:eastAsia="Times New Roman" w:cs="Times New Roman"/>
                <w:color w:val="000000"/>
                <w:szCs w:val="24"/>
                <w:lang w:eastAsia="ru-RU"/>
              </w:rPr>
              <w:t>Турков Н.А.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163132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</w:t>
            </w:r>
            <w:r w:rsidR="0036553C"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ентябрь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Организационное заседание волонтерской команды. Распределение поручений.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Руководитель: </w:t>
            </w:r>
            <w:r w:rsidR="003A7E05">
              <w:rPr>
                <w:rFonts w:eastAsia="Times New Roman" w:cs="Times New Roman"/>
                <w:color w:val="000000"/>
                <w:szCs w:val="24"/>
                <w:lang w:eastAsia="ru-RU"/>
              </w:rPr>
              <w:t>Турков Н.А.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163132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Сентябрь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after="136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Составление плана работы по пропаганде ЗОЖ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Руководитель: </w:t>
            </w:r>
            <w:r w:rsidR="003A7E05">
              <w:rPr>
                <w:rFonts w:eastAsia="Times New Roman" w:cs="Times New Roman"/>
                <w:color w:val="000000"/>
                <w:szCs w:val="24"/>
                <w:lang w:eastAsia="ru-RU"/>
              </w:rPr>
              <w:t>Турков Н.А.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163132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Сентябрь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Акция «Мы – вместе! Дети против террора»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3A7E05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Турков Н.А.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163132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Сентябрь</w:t>
            </w:r>
          </w:p>
        </w:tc>
      </w:tr>
      <w:tr w:rsidR="00B226B6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26B6" w:rsidRPr="00163132" w:rsidRDefault="00B226B6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26B6" w:rsidRPr="0036553C" w:rsidRDefault="00B226B6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Уход за памятником «Неизвестному солдату» и за именными деревьями, посаженными около памятника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6B6" w:rsidRPr="00163132" w:rsidRDefault="00B226B6" w:rsidP="00B226B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Руководитель: </w:t>
            </w:r>
            <w:r w:rsidR="003A7E05">
              <w:rPr>
                <w:rFonts w:eastAsia="Times New Roman" w:cs="Times New Roman"/>
                <w:color w:val="000000"/>
                <w:szCs w:val="24"/>
                <w:lang w:eastAsia="ru-RU"/>
              </w:rPr>
              <w:t>Турков Н.А.</w:t>
            </w:r>
          </w:p>
          <w:p w:rsidR="00B226B6" w:rsidRPr="00163132" w:rsidRDefault="00B226B6" w:rsidP="00B226B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6B6" w:rsidRPr="00163132" w:rsidRDefault="00B226B6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течение года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Изучение литературы по первичной профилактике вредных привычек.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3A7E05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Турков Н.А.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163132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течение</w:t>
            </w:r>
            <w:r w:rsidR="0036553C"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года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История возникновения волонтерского движения.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E05" w:rsidRPr="00163132" w:rsidRDefault="00163132" w:rsidP="007B20AE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Руководитель: </w:t>
            </w:r>
            <w:bookmarkStart w:id="0" w:name="_GoBack"/>
            <w:bookmarkEnd w:id="0"/>
            <w:r w:rsidR="003A7E05">
              <w:rPr>
                <w:rFonts w:eastAsia="Times New Roman" w:cs="Times New Roman"/>
                <w:color w:val="000000"/>
                <w:szCs w:val="24"/>
                <w:lang w:eastAsia="ru-RU"/>
              </w:rPr>
              <w:t>Турков Н.А.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163132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течение</w:t>
            </w:r>
            <w:r w:rsidR="0036553C"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года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Акция «Загадил свой дом, не загрязняй чужой»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3A7E05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Турков Н.А.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Октябрь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и проведение экологических субботников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E05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Руководитель: </w:t>
            </w:r>
            <w:r w:rsidR="003A7E05">
              <w:rPr>
                <w:rFonts w:eastAsia="Times New Roman" w:cs="Times New Roman"/>
                <w:color w:val="000000"/>
                <w:szCs w:val="24"/>
                <w:lang w:eastAsia="ru-RU"/>
              </w:rPr>
              <w:t>Турков Н.А.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теч</w:t>
            </w:r>
            <w:proofErr w:type="spellEnd"/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. года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Час общения. Волонтер. Какой он?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3A7E05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Турков Н.А.</w:t>
            </w:r>
          </w:p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 волонтерского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1 раз/мес.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Дни здоровья</w:t>
            </w:r>
          </w:p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«Хотим вам показать на деле - здоровый дух в здоровом теле!»</w:t>
            </w:r>
          </w:p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3A7E05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Турков Н.А.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163132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течение</w:t>
            </w:r>
            <w:r w:rsidR="0036553C"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года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Акция «Твори добро своими руками»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3A7E05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Турков Н.А.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Зам</w:t>
            </w:r>
            <w:proofErr w:type="gramStart"/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.д</w:t>
            </w:r>
            <w:proofErr w:type="gramEnd"/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иректора по УВР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163132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течение</w:t>
            </w:r>
            <w:r w:rsidR="0036553C"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года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Подготовка и проведение мероприятия «Большие гонки II» (1-4; 5-7 классы)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163132" w:rsidRDefault="00163132" w:rsidP="0036553C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Учителя физкультуры</w:t>
            </w:r>
          </w:p>
          <w:p w:rsidR="00163132" w:rsidRPr="00163132" w:rsidRDefault="00163132" w:rsidP="0036553C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Ноябрь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Акция, посвященная Всемирному дню борьбы со СПИДом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Руководитель: </w:t>
            </w:r>
          </w:p>
          <w:p w:rsidR="003A7E05" w:rsidRPr="00163132" w:rsidRDefault="003A7E05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Турков Н.А.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Декабрь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Как защититься от простуды и гриппа. Презентация «Если хочешь быть </w:t>
            </w:r>
            <w:proofErr w:type="gramStart"/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здоров</w:t>
            </w:r>
            <w:proofErr w:type="gramEnd"/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!»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Руководитель: </w:t>
            </w:r>
            <w:r w:rsidR="003A7E05">
              <w:rPr>
                <w:rFonts w:eastAsia="Times New Roman" w:cs="Times New Roman"/>
                <w:color w:val="000000"/>
                <w:szCs w:val="24"/>
                <w:lang w:eastAsia="ru-RU"/>
              </w:rPr>
              <w:t>Турков Н.А.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Декабрь</w:t>
            </w:r>
          </w:p>
        </w:tc>
      </w:tr>
      <w:tr w:rsidR="00B226B6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26B6" w:rsidRPr="00163132" w:rsidRDefault="00B226B6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26B6" w:rsidRPr="0036553C" w:rsidRDefault="00B226B6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Помощь в организации межрегиональных турниров по рукопашному бою имени В.Ф.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Маргелова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6B6" w:rsidRPr="00163132" w:rsidRDefault="00B226B6" w:rsidP="00B226B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Руководитель: </w:t>
            </w:r>
            <w:r w:rsidR="003A7E05">
              <w:rPr>
                <w:rFonts w:eastAsia="Times New Roman" w:cs="Times New Roman"/>
                <w:color w:val="000000"/>
                <w:szCs w:val="24"/>
                <w:lang w:eastAsia="ru-RU"/>
              </w:rPr>
              <w:t>Турков Н.А.</w:t>
            </w:r>
          </w:p>
          <w:p w:rsidR="00B226B6" w:rsidRDefault="00B226B6" w:rsidP="00B226B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  <w:p w:rsidR="00B226B6" w:rsidRPr="00163132" w:rsidRDefault="00B226B6" w:rsidP="00B226B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Тренер по рукопашному бою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Япринцев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6B6" w:rsidRPr="0036553C" w:rsidRDefault="00B226B6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Декабрь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Помощь в организации новогодних мероприятий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Руководитель: </w:t>
            </w:r>
            <w:r w:rsidR="003A7E05">
              <w:rPr>
                <w:rFonts w:eastAsia="Times New Roman" w:cs="Times New Roman"/>
                <w:color w:val="000000"/>
                <w:szCs w:val="24"/>
                <w:lang w:eastAsia="ru-RU"/>
              </w:rPr>
              <w:t>Турков Н.А.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Декабрь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Час общения. О вреде курения </w:t>
            </w:r>
            <w:proofErr w:type="gramStart"/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( </w:t>
            </w:r>
            <w:proofErr w:type="gramEnd"/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5-7 классы).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2765E7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Турков Н.А.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Январь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Сбор и подготовка информации об энергетических напитках.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Январь</w:t>
            </w:r>
          </w:p>
        </w:tc>
      </w:tr>
      <w:tr w:rsidR="00163132" w:rsidRPr="00163132" w:rsidTr="00163132">
        <w:trPr>
          <w:trHeight w:val="13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 w:line="135" w:lineRule="atLeast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проведении мероприятий и классных часов, посвященных</w:t>
            </w:r>
            <w:r w:rsidR="002765E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месячнику освобождения  городов-героев</w:t>
            </w: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от немецко-фашистских </w:t>
            </w: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захватчиков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Руководитель: </w:t>
            </w:r>
            <w:r w:rsidR="007B20AE">
              <w:rPr>
                <w:rFonts w:eastAsia="Times New Roman" w:cs="Times New Roman"/>
                <w:color w:val="000000"/>
                <w:szCs w:val="24"/>
                <w:lang w:eastAsia="ru-RU"/>
              </w:rPr>
              <w:t>Турков Н.А.</w:t>
            </w:r>
          </w:p>
          <w:p w:rsidR="0036553C" w:rsidRPr="00163132" w:rsidRDefault="00163132" w:rsidP="00163132">
            <w:pPr>
              <w:spacing w:after="136" w:line="135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 w:line="135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Февраль</w:t>
            </w:r>
          </w:p>
        </w:tc>
      </w:tr>
      <w:tr w:rsidR="00163132" w:rsidRPr="00163132" w:rsidTr="00163132">
        <w:trPr>
          <w:trHeight w:val="13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 w:line="135" w:lineRule="atLeast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Выпуск буклетов о вреде курения “Мифы и реальность”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2765E7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Турков Н.А.</w:t>
            </w:r>
          </w:p>
          <w:p w:rsidR="0036553C" w:rsidRPr="00163132" w:rsidRDefault="00163132" w:rsidP="00163132">
            <w:pPr>
              <w:spacing w:after="136" w:line="135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 w:line="135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Март</w:t>
            </w:r>
          </w:p>
        </w:tc>
      </w:tr>
      <w:tr w:rsidR="00163132" w:rsidRPr="00163132" w:rsidTr="00163132">
        <w:trPr>
          <w:trHeight w:val="13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 w:line="135" w:lineRule="atLeast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Помощь в организации мероприятий в пришкольном оздор</w:t>
            </w:r>
            <w:r w:rsidR="00163132"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овительном лагере «Форпост</w:t>
            </w: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163132" w:rsidRDefault="00163132" w:rsidP="00163132">
            <w:pPr>
              <w:spacing w:after="136" w:line="135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163132" w:rsidP="00847BD6">
            <w:pPr>
              <w:spacing w:after="136" w:line="135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Март</w:t>
            </w:r>
          </w:p>
        </w:tc>
      </w:tr>
      <w:tr w:rsidR="00163132" w:rsidRPr="00163132" w:rsidTr="00163132">
        <w:trPr>
          <w:trHeight w:val="135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Подготовка и проведение праздника «День Победы»:</w:t>
            </w:r>
          </w:p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 1.Проведение тематических классных часов</w:t>
            </w:r>
          </w:p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«Чтим великий праздник Победы!»,</w:t>
            </w:r>
          </w:p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2.Участие в торжественном шествии и митинге, посвященном Дню Победы</w:t>
            </w:r>
          </w:p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3.Встречи с ветеранами ВОВ и тружениками тыла.</w:t>
            </w:r>
          </w:p>
          <w:p w:rsidR="0036553C" w:rsidRPr="0036553C" w:rsidRDefault="0036553C" w:rsidP="0036553C">
            <w:pPr>
              <w:spacing w:after="136" w:line="135" w:lineRule="atLeast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4. Поздравление ветеранов ВОВ с Днем Победы.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65E7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Руководитель: </w:t>
            </w:r>
            <w:r w:rsidR="002765E7">
              <w:rPr>
                <w:rFonts w:eastAsia="Times New Roman" w:cs="Times New Roman"/>
                <w:color w:val="000000"/>
                <w:szCs w:val="24"/>
                <w:lang w:eastAsia="ru-RU"/>
              </w:rPr>
              <w:t>Турков Н.А.</w:t>
            </w:r>
          </w:p>
          <w:p w:rsidR="0036553C" w:rsidRPr="00163132" w:rsidRDefault="00163132" w:rsidP="00163132">
            <w:pPr>
              <w:spacing w:after="136" w:line="135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 w:line="135" w:lineRule="atLeas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Май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Акция «Вахта памяти»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2765E7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Турков Н.А.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Май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163132" w:rsidRDefault="0036553C" w:rsidP="0036553C">
            <w:pPr>
              <w:pStyle w:val="a4"/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Default="002765E7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Турков Н.А.</w:t>
            </w:r>
          </w:p>
          <w:p w:rsidR="002765E7" w:rsidRPr="00163132" w:rsidRDefault="002765E7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Покалина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О.Е.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Май</w:t>
            </w:r>
          </w:p>
        </w:tc>
      </w:tr>
      <w:tr w:rsidR="00163132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6553C" w:rsidRPr="0036553C" w:rsidRDefault="0036553C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Подведение итогов работы отряда за год.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3132" w:rsidRPr="00163132" w:rsidRDefault="002765E7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Турков Н.А.</w:t>
            </w:r>
          </w:p>
          <w:p w:rsidR="0036553C" w:rsidRPr="00163132" w:rsidRDefault="00163132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553C" w:rsidRPr="0036553C" w:rsidRDefault="0036553C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Май</w:t>
            </w:r>
          </w:p>
        </w:tc>
      </w:tr>
      <w:tr w:rsidR="00B226B6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26B6" w:rsidRPr="0036553C" w:rsidRDefault="00B226B6" w:rsidP="0036553C">
            <w:pPr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26B6" w:rsidRPr="0036553C" w:rsidRDefault="00B226B6" w:rsidP="00952F24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Помощь в организации межрегиональных турниров по рукопашному бою имени В.Ф.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Маргелова</w:t>
            </w:r>
            <w:proofErr w:type="spellEnd"/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6B6" w:rsidRPr="00163132" w:rsidRDefault="002765E7" w:rsidP="00952F24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Руководитель: Турков Н.А.</w:t>
            </w:r>
          </w:p>
          <w:p w:rsidR="00B226B6" w:rsidRDefault="00B226B6" w:rsidP="00952F24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  <w:p w:rsidR="00B226B6" w:rsidRPr="00163132" w:rsidRDefault="00B226B6" w:rsidP="00952F24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Тренер по рукопашному бою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Япринцев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И.Н.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6B6" w:rsidRPr="0036553C" w:rsidRDefault="00B226B6" w:rsidP="00952F24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Декабрь</w:t>
            </w:r>
          </w:p>
        </w:tc>
      </w:tr>
      <w:tr w:rsidR="00B226B6" w:rsidRPr="00163132" w:rsidTr="00163132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26B6" w:rsidRPr="0036553C" w:rsidRDefault="00B226B6" w:rsidP="0036553C">
            <w:pPr>
              <w:numPr>
                <w:ilvl w:val="0"/>
                <w:numId w:val="29"/>
              </w:numPr>
              <w:spacing w:beforeAutospacing="1" w:afterAutospacing="1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226B6" w:rsidRPr="0036553C" w:rsidRDefault="00B226B6" w:rsidP="0036553C">
            <w:pPr>
              <w:spacing w:after="136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Помощь в организации мероприятий в пришкольном оздоро</w:t>
            </w: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вительном лагере «Форпост</w:t>
            </w: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65E7" w:rsidRPr="00163132" w:rsidRDefault="00B226B6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Руководитель: </w:t>
            </w:r>
            <w:proofErr w:type="spellStart"/>
            <w:r w:rsidR="002765E7">
              <w:rPr>
                <w:rFonts w:eastAsia="Times New Roman" w:cs="Times New Roman"/>
                <w:color w:val="000000"/>
                <w:szCs w:val="24"/>
                <w:lang w:eastAsia="ru-RU"/>
              </w:rPr>
              <w:t>Батулина</w:t>
            </w:r>
            <w:proofErr w:type="spellEnd"/>
            <w:r w:rsidR="002765E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З.Г.</w:t>
            </w:r>
          </w:p>
          <w:p w:rsidR="00B226B6" w:rsidRPr="00163132" w:rsidRDefault="00B226B6" w:rsidP="00163132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63132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Волонтерский отряд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26B6" w:rsidRPr="0036553C" w:rsidRDefault="00B226B6" w:rsidP="00847BD6">
            <w:pPr>
              <w:spacing w:after="136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6553C">
              <w:rPr>
                <w:rFonts w:eastAsia="Times New Roman" w:cs="Times New Roman"/>
                <w:color w:val="000000"/>
                <w:szCs w:val="24"/>
                <w:lang w:eastAsia="ru-RU"/>
              </w:rPr>
              <w:t>Июнь</w:t>
            </w:r>
          </w:p>
        </w:tc>
      </w:tr>
    </w:tbl>
    <w:p w:rsidR="000A4DEB" w:rsidRPr="0036553C" w:rsidRDefault="000A4DEB">
      <w:pPr>
        <w:rPr>
          <w:rFonts w:cs="Times New Roman"/>
          <w:sz w:val="22"/>
        </w:rPr>
      </w:pPr>
    </w:p>
    <w:sectPr w:rsidR="000A4DEB" w:rsidRPr="0036553C" w:rsidSect="000A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134"/>
    <w:multiLevelType w:val="multilevel"/>
    <w:tmpl w:val="A946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22618"/>
    <w:multiLevelType w:val="multilevel"/>
    <w:tmpl w:val="42229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F0F95"/>
    <w:multiLevelType w:val="multilevel"/>
    <w:tmpl w:val="0BA6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57937"/>
    <w:multiLevelType w:val="multilevel"/>
    <w:tmpl w:val="1424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22E54"/>
    <w:multiLevelType w:val="multilevel"/>
    <w:tmpl w:val="102C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70714"/>
    <w:multiLevelType w:val="multilevel"/>
    <w:tmpl w:val="7AEC2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04A60"/>
    <w:multiLevelType w:val="multilevel"/>
    <w:tmpl w:val="2F6C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111AD"/>
    <w:multiLevelType w:val="multilevel"/>
    <w:tmpl w:val="8D58D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E0413"/>
    <w:multiLevelType w:val="multilevel"/>
    <w:tmpl w:val="EB6C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1248BB"/>
    <w:multiLevelType w:val="multilevel"/>
    <w:tmpl w:val="F554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F01C96"/>
    <w:multiLevelType w:val="multilevel"/>
    <w:tmpl w:val="973C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A46521"/>
    <w:multiLevelType w:val="multilevel"/>
    <w:tmpl w:val="E8A47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601E08"/>
    <w:multiLevelType w:val="multilevel"/>
    <w:tmpl w:val="9FB2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6C2F0A"/>
    <w:multiLevelType w:val="multilevel"/>
    <w:tmpl w:val="8FAEA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A340CC"/>
    <w:multiLevelType w:val="multilevel"/>
    <w:tmpl w:val="42E22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98651A"/>
    <w:multiLevelType w:val="hybridMultilevel"/>
    <w:tmpl w:val="6BC87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71A17"/>
    <w:multiLevelType w:val="multilevel"/>
    <w:tmpl w:val="4F12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5D6B69"/>
    <w:multiLevelType w:val="multilevel"/>
    <w:tmpl w:val="DEA8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377DEA"/>
    <w:multiLevelType w:val="multilevel"/>
    <w:tmpl w:val="B8228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AF0275"/>
    <w:multiLevelType w:val="multilevel"/>
    <w:tmpl w:val="02E6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D2456B"/>
    <w:multiLevelType w:val="multilevel"/>
    <w:tmpl w:val="9886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53168E"/>
    <w:multiLevelType w:val="multilevel"/>
    <w:tmpl w:val="FD9A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CA4F42"/>
    <w:multiLevelType w:val="multilevel"/>
    <w:tmpl w:val="C8A04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F07AD0"/>
    <w:multiLevelType w:val="multilevel"/>
    <w:tmpl w:val="BDA63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3573F9"/>
    <w:multiLevelType w:val="multilevel"/>
    <w:tmpl w:val="C6E8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AA4CAA"/>
    <w:multiLevelType w:val="multilevel"/>
    <w:tmpl w:val="ACAAA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CB4403"/>
    <w:multiLevelType w:val="multilevel"/>
    <w:tmpl w:val="DD94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F71C45"/>
    <w:multiLevelType w:val="multilevel"/>
    <w:tmpl w:val="91B4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FE7260"/>
    <w:multiLevelType w:val="multilevel"/>
    <w:tmpl w:val="3B50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1"/>
  </w:num>
  <w:num w:numId="3">
    <w:abstractNumId w:val="28"/>
  </w:num>
  <w:num w:numId="4">
    <w:abstractNumId w:val="3"/>
  </w:num>
  <w:num w:numId="5">
    <w:abstractNumId w:val="22"/>
  </w:num>
  <w:num w:numId="6">
    <w:abstractNumId w:val="14"/>
  </w:num>
  <w:num w:numId="7">
    <w:abstractNumId w:val="6"/>
  </w:num>
  <w:num w:numId="8">
    <w:abstractNumId w:val="13"/>
  </w:num>
  <w:num w:numId="9">
    <w:abstractNumId w:val="16"/>
  </w:num>
  <w:num w:numId="10">
    <w:abstractNumId w:val="27"/>
  </w:num>
  <w:num w:numId="11">
    <w:abstractNumId w:val="17"/>
  </w:num>
  <w:num w:numId="12">
    <w:abstractNumId w:val="1"/>
  </w:num>
  <w:num w:numId="13">
    <w:abstractNumId w:val="20"/>
  </w:num>
  <w:num w:numId="14">
    <w:abstractNumId w:val="19"/>
  </w:num>
  <w:num w:numId="15">
    <w:abstractNumId w:val="2"/>
  </w:num>
  <w:num w:numId="16">
    <w:abstractNumId w:val="18"/>
  </w:num>
  <w:num w:numId="17">
    <w:abstractNumId w:val="23"/>
  </w:num>
  <w:num w:numId="18">
    <w:abstractNumId w:val="8"/>
  </w:num>
  <w:num w:numId="19">
    <w:abstractNumId w:val="4"/>
  </w:num>
  <w:num w:numId="20">
    <w:abstractNumId w:val="12"/>
  </w:num>
  <w:num w:numId="21">
    <w:abstractNumId w:val="25"/>
  </w:num>
  <w:num w:numId="22">
    <w:abstractNumId w:val="10"/>
  </w:num>
  <w:num w:numId="23">
    <w:abstractNumId w:val="0"/>
  </w:num>
  <w:num w:numId="24">
    <w:abstractNumId w:val="24"/>
  </w:num>
  <w:num w:numId="25">
    <w:abstractNumId w:val="7"/>
  </w:num>
  <w:num w:numId="26">
    <w:abstractNumId w:val="9"/>
  </w:num>
  <w:num w:numId="27">
    <w:abstractNumId w:val="26"/>
  </w:num>
  <w:num w:numId="28">
    <w:abstractNumId w:val="1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3C"/>
    <w:rsid w:val="0009009F"/>
    <w:rsid w:val="000A4DEB"/>
    <w:rsid w:val="00104EF0"/>
    <w:rsid w:val="00163132"/>
    <w:rsid w:val="00247B0B"/>
    <w:rsid w:val="002765E7"/>
    <w:rsid w:val="0036553C"/>
    <w:rsid w:val="003A7E05"/>
    <w:rsid w:val="004E0A79"/>
    <w:rsid w:val="006E3542"/>
    <w:rsid w:val="00743DA3"/>
    <w:rsid w:val="007B20AE"/>
    <w:rsid w:val="00975C29"/>
    <w:rsid w:val="009A4FCB"/>
    <w:rsid w:val="00B226B6"/>
    <w:rsid w:val="00BA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53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65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53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65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</dc:creator>
  <cp:lastModifiedBy>Admin</cp:lastModifiedBy>
  <cp:revision>3</cp:revision>
  <cp:lastPrinted>2019-12-03T11:48:00Z</cp:lastPrinted>
  <dcterms:created xsi:type="dcterms:W3CDTF">2021-01-06T16:17:00Z</dcterms:created>
  <dcterms:modified xsi:type="dcterms:W3CDTF">2021-10-24T10:42:00Z</dcterms:modified>
</cp:coreProperties>
</file>